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137" w:rsidRDefault="005F1FC0">
      <w:bookmarkStart w:id="0" w:name="_GoBack"/>
      <w:r>
        <w:rPr>
          <w:noProof/>
          <w:lang w:eastAsia="es-ES"/>
        </w:rPr>
        <w:drawing>
          <wp:inline distT="0" distB="0" distL="0" distR="0">
            <wp:extent cx="6191250" cy="4324350"/>
            <wp:effectExtent l="0" t="38100" r="0" b="7620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4101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C0"/>
    <w:rsid w:val="00410137"/>
    <w:rsid w:val="005F1FC0"/>
    <w:rsid w:val="0074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B6A24-721D-4CA2-9523-723DB8948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B8B9739-E155-49FD-BB0E-ED3AED6CBA60}" type="doc">
      <dgm:prSet loTypeId="urn:microsoft.com/office/officeart/2005/8/layout/radial6" loCatId="cycle" qsTypeId="urn:microsoft.com/office/officeart/2005/8/quickstyle/simple5" qsCatId="simple" csTypeId="urn:microsoft.com/office/officeart/2005/8/colors/colorful2" csCatId="colorful" phldr="1"/>
      <dgm:spPr/>
      <dgm:t>
        <a:bodyPr/>
        <a:lstStyle/>
        <a:p>
          <a:endParaRPr lang="es-ES"/>
        </a:p>
      </dgm:t>
    </dgm:pt>
    <dgm:pt modelId="{216BFC78-B578-4499-8D34-A74ADD2B2A6D}">
      <dgm:prSet phldrT="[Texto]"/>
      <dgm:spPr/>
      <dgm:t>
        <a:bodyPr/>
        <a:lstStyle/>
        <a:p>
          <a:r>
            <a:rPr lang="es-ES"/>
            <a:t>ABDASKA</a:t>
          </a:r>
        </a:p>
      </dgm:t>
    </dgm:pt>
    <dgm:pt modelId="{93BEB47D-0429-4A6E-82CE-68C5997FFD47}" type="parTrans" cxnId="{DCBF54D7-B931-43B4-AD6D-E3A6003D6135}">
      <dgm:prSet/>
      <dgm:spPr/>
      <dgm:t>
        <a:bodyPr/>
        <a:lstStyle/>
        <a:p>
          <a:endParaRPr lang="es-ES"/>
        </a:p>
      </dgm:t>
    </dgm:pt>
    <dgm:pt modelId="{E59A4089-0BE9-45BD-9C30-421B1B661D31}" type="sibTrans" cxnId="{DCBF54D7-B931-43B4-AD6D-E3A6003D6135}">
      <dgm:prSet/>
      <dgm:spPr/>
      <dgm:t>
        <a:bodyPr/>
        <a:lstStyle/>
        <a:p>
          <a:endParaRPr lang="es-ES"/>
        </a:p>
      </dgm:t>
    </dgm:pt>
    <dgm:pt modelId="{D0E2D223-3516-4305-994F-9CB184B56286}">
      <dgm:prSet phldrT="[Texto]"/>
      <dgm:spPr/>
      <dgm:t>
        <a:bodyPr/>
        <a:lstStyle/>
        <a:p>
          <a:r>
            <a:rPr lang="es-ES"/>
            <a:t>Departament</a:t>
          </a:r>
        </a:p>
        <a:p>
          <a:r>
            <a:rPr lang="es-ES"/>
            <a:t>Comercial</a:t>
          </a:r>
        </a:p>
      </dgm:t>
    </dgm:pt>
    <dgm:pt modelId="{BD93EBE3-EA9A-4B87-BEE7-F49DD614AF8E}" type="parTrans" cxnId="{3BBD26B6-6478-48AA-A067-4D38DA2F4393}">
      <dgm:prSet/>
      <dgm:spPr/>
      <dgm:t>
        <a:bodyPr/>
        <a:lstStyle/>
        <a:p>
          <a:endParaRPr lang="es-ES"/>
        </a:p>
      </dgm:t>
    </dgm:pt>
    <dgm:pt modelId="{F79D8899-F1A1-4866-A83F-337097B8684D}" type="sibTrans" cxnId="{3BBD26B6-6478-48AA-A067-4D38DA2F4393}">
      <dgm:prSet/>
      <dgm:spPr/>
      <dgm:t>
        <a:bodyPr/>
        <a:lstStyle/>
        <a:p>
          <a:endParaRPr lang="es-ES"/>
        </a:p>
      </dgm:t>
    </dgm:pt>
    <dgm:pt modelId="{DCE6E229-A4CE-4CDC-B22D-B6B138B5F088}">
      <dgm:prSet phldrT="[Texto]"/>
      <dgm:spPr/>
      <dgm:t>
        <a:bodyPr/>
        <a:lstStyle/>
        <a:p>
          <a:r>
            <a:rPr lang="es-ES"/>
            <a:t>Departament</a:t>
          </a:r>
        </a:p>
        <a:p>
          <a:r>
            <a:rPr lang="es-ES"/>
            <a:t>Finançer</a:t>
          </a:r>
        </a:p>
      </dgm:t>
    </dgm:pt>
    <dgm:pt modelId="{31ABB1F5-8E02-4B76-B72E-04EBE4F0C3C2}" type="parTrans" cxnId="{2A0EB955-DCC8-471A-838E-13B196180476}">
      <dgm:prSet/>
      <dgm:spPr/>
      <dgm:t>
        <a:bodyPr/>
        <a:lstStyle/>
        <a:p>
          <a:endParaRPr lang="es-ES"/>
        </a:p>
      </dgm:t>
    </dgm:pt>
    <dgm:pt modelId="{80200313-8A7A-45E2-B56D-9EBB5C84670A}" type="sibTrans" cxnId="{2A0EB955-DCC8-471A-838E-13B196180476}">
      <dgm:prSet/>
      <dgm:spPr/>
      <dgm:t>
        <a:bodyPr/>
        <a:lstStyle/>
        <a:p>
          <a:endParaRPr lang="es-ES"/>
        </a:p>
      </dgm:t>
    </dgm:pt>
    <dgm:pt modelId="{7CA7BA4F-6F24-4B6F-8ACB-F3935688E720}">
      <dgm:prSet phldrT="[Texto]"/>
      <dgm:spPr/>
      <dgm:t>
        <a:bodyPr/>
        <a:lstStyle/>
        <a:p>
          <a:r>
            <a:rPr lang="es-ES"/>
            <a:t>Departament</a:t>
          </a:r>
        </a:p>
        <a:p>
          <a:r>
            <a:rPr lang="es-ES"/>
            <a:t>Producció</a:t>
          </a:r>
        </a:p>
      </dgm:t>
    </dgm:pt>
    <dgm:pt modelId="{473723E3-269E-4565-8D00-0991DE1A040D}" type="parTrans" cxnId="{71AF00E2-418A-43EE-93A6-24868A542459}">
      <dgm:prSet/>
      <dgm:spPr/>
      <dgm:t>
        <a:bodyPr/>
        <a:lstStyle/>
        <a:p>
          <a:endParaRPr lang="es-ES"/>
        </a:p>
      </dgm:t>
    </dgm:pt>
    <dgm:pt modelId="{510DC32D-7205-405C-BBFA-1910282B4689}" type="sibTrans" cxnId="{71AF00E2-418A-43EE-93A6-24868A542459}">
      <dgm:prSet/>
      <dgm:spPr/>
      <dgm:t>
        <a:bodyPr/>
        <a:lstStyle/>
        <a:p>
          <a:endParaRPr lang="es-ES"/>
        </a:p>
      </dgm:t>
    </dgm:pt>
    <dgm:pt modelId="{E31649AB-9D77-4D99-A79F-427C08AFF993}">
      <dgm:prSet/>
      <dgm:spPr/>
      <dgm:t>
        <a:bodyPr/>
        <a:lstStyle/>
        <a:p>
          <a:r>
            <a:rPr lang="es-ES"/>
            <a:t>Departament</a:t>
          </a:r>
        </a:p>
        <a:p>
          <a:r>
            <a:rPr lang="es-ES"/>
            <a:t>D'organització</a:t>
          </a:r>
        </a:p>
      </dgm:t>
    </dgm:pt>
    <dgm:pt modelId="{7FE1F0DE-02CD-4A56-88E1-D4DF9BC15874}" type="parTrans" cxnId="{14FF132A-5414-4FE3-B0B1-1B7EB2C1C2BE}">
      <dgm:prSet/>
      <dgm:spPr/>
      <dgm:t>
        <a:bodyPr/>
        <a:lstStyle/>
        <a:p>
          <a:endParaRPr lang="es-ES"/>
        </a:p>
      </dgm:t>
    </dgm:pt>
    <dgm:pt modelId="{87947331-0964-4F9D-8A7B-9C73CC88EE9A}" type="sibTrans" cxnId="{14FF132A-5414-4FE3-B0B1-1B7EB2C1C2BE}">
      <dgm:prSet/>
      <dgm:spPr/>
      <dgm:t>
        <a:bodyPr/>
        <a:lstStyle/>
        <a:p>
          <a:endParaRPr lang="es-ES"/>
        </a:p>
      </dgm:t>
    </dgm:pt>
    <dgm:pt modelId="{7A51B5DB-688A-4891-A461-F441D8BE6C4E}" type="pres">
      <dgm:prSet presAssocID="{FB8B9739-E155-49FD-BB0E-ED3AED6CBA60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1A855400-4F52-42EB-B302-D5A801E79A67}" type="pres">
      <dgm:prSet presAssocID="{216BFC78-B578-4499-8D34-A74ADD2B2A6D}" presName="centerShape" presStyleLbl="node0" presStyleIdx="0" presStyleCnt="1"/>
      <dgm:spPr/>
      <dgm:t>
        <a:bodyPr/>
        <a:lstStyle/>
        <a:p>
          <a:endParaRPr lang="es-ES"/>
        </a:p>
      </dgm:t>
    </dgm:pt>
    <dgm:pt modelId="{B467D4B3-0B91-4B78-B9ED-B292A367FF1D}" type="pres">
      <dgm:prSet presAssocID="{D0E2D223-3516-4305-994F-9CB184B56286}" presName="node" presStyleLbl="node1" presStyleIdx="0" presStyleCnt="4">
        <dgm:presLayoutVars>
          <dgm:bulletEnabled val="1"/>
        </dgm:presLayoutVars>
      </dgm:prSet>
      <dgm:spPr/>
    </dgm:pt>
    <dgm:pt modelId="{9CF13A22-0DA2-4712-8265-84E84997DD5D}" type="pres">
      <dgm:prSet presAssocID="{D0E2D223-3516-4305-994F-9CB184B56286}" presName="dummy" presStyleCnt="0"/>
      <dgm:spPr/>
    </dgm:pt>
    <dgm:pt modelId="{C91CABA9-A189-4295-8970-1DDF47A45FB8}" type="pres">
      <dgm:prSet presAssocID="{F79D8899-F1A1-4866-A83F-337097B8684D}" presName="sibTrans" presStyleLbl="sibTrans2D1" presStyleIdx="0" presStyleCnt="4"/>
      <dgm:spPr/>
    </dgm:pt>
    <dgm:pt modelId="{3F6C5FA7-D78E-4343-B7A4-C3648E6FF3F2}" type="pres">
      <dgm:prSet presAssocID="{DCE6E229-A4CE-4CDC-B22D-B6B138B5F088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5704D938-37F8-4DB9-9EC2-02D937D10AB8}" type="pres">
      <dgm:prSet presAssocID="{DCE6E229-A4CE-4CDC-B22D-B6B138B5F088}" presName="dummy" presStyleCnt="0"/>
      <dgm:spPr/>
    </dgm:pt>
    <dgm:pt modelId="{ED059E93-3911-4EFF-90F5-74F7BE349B88}" type="pres">
      <dgm:prSet presAssocID="{80200313-8A7A-45E2-B56D-9EBB5C84670A}" presName="sibTrans" presStyleLbl="sibTrans2D1" presStyleIdx="1" presStyleCnt="4"/>
      <dgm:spPr/>
    </dgm:pt>
    <dgm:pt modelId="{8F7E284B-6BFF-4D91-A167-E02CEA04C9A9}" type="pres">
      <dgm:prSet presAssocID="{7CA7BA4F-6F24-4B6F-8ACB-F3935688E720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D062284F-BD97-4A53-8575-E9BA7D8A79D9}" type="pres">
      <dgm:prSet presAssocID="{7CA7BA4F-6F24-4B6F-8ACB-F3935688E720}" presName="dummy" presStyleCnt="0"/>
      <dgm:spPr/>
    </dgm:pt>
    <dgm:pt modelId="{7BE6F027-3AFB-46D1-87E8-C994586A9D66}" type="pres">
      <dgm:prSet presAssocID="{510DC32D-7205-405C-BBFA-1910282B4689}" presName="sibTrans" presStyleLbl="sibTrans2D1" presStyleIdx="2" presStyleCnt="4"/>
      <dgm:spPr/>
    </dgm:pt>
    <dgm:pt modelId="{461B5326-F340-42E7-854B-ACACBB187182}" type="pres">
      <dgm:prSet presAssocID="{E31649AB-9D77-4D99-A79F-427C08AFF993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68794DFF-306C-4BE0-BE5C-E1927588D2BA}" type="pres">
      <dgm:prSet presAssocID="{E31649AB-9D77-4D99-A79F-427C08AFF993}" presName="dummy" presStyleCnt="0"/>
      <dgm:spPr/>
    </dgm:pt>
    <dgm:pt modelId="{A9A46632-10FD-47E4-AFA2-6C13BDEFD4E6}" type="pres">
      <dgm:prSet presAssocID="{87947331-0964-4F9D-8A7B-9C73CC88EE9A}" presName="sibTrans" presStyleLbl="sibTrans2D1" presStyleIdx="3" presStyleCnt="4"/>
      <dgm:spPr/>
    </dgm:pt>
  </dgm:ptLst>
  <dgm:cxnLst>
    <dgm:cxn modelId="{3BBD26B6-6478-48AA-A067-4D38DA2F4393}" srcId="{216BFC78-B578-4499-8D34-A74ADD2B2A6D}" destId="{D0E2D223-3516-4305-994F-9CB184B56286}" srcOrd="0" destOrd="0" parTransId="{BD93EBE3-EA9A-4B87-BEE7-F49DD614AF8E}" sibTransId="{F79D8899-F1A1-4866-A83F-337097B8684D}"/>
    <dgm:cxn modelId="{14FF132A-5414-4FE3-B0B1-1B7EB2C1C2BE}" srcId="{216BFC78-B578-4499-8D34-A74ADD2B2A6D}" destId="{E31649AB-9D77-4D99-A79F-427C08AFF993}" srcOrd="3" destOrd="0" parTransId="{7FE1F0DE-02CD-4A56-88E1-D4DF9BC15874}" sibTransId="{87947331-0964-4F9D-8A7B-9C73CC88EE9A}"/>
    <dgm:cxn modelId="{BFC9A398-BD90-4BED-A887-91219062D700}" type="presOf" srcId="{F79D8899-F1A1-4866-A83F-337097B8684D}" destId="{C91CABA9-A189-4295-8970-1DDF47A45FB8}" srcOrd="0" destOrd="0" presId="urn:microsoft.com/office/officeart/2005/8/layout/radial6"/>
    <dgm:cxn modelId="{51CC973E-FDAE-4DA7-8C91-A08C71D164F6}" type="presOf" srcId="{216BFC78-B578-4499-8D34-A74ADD2B2A6D}" destId="{1A855400-4F52-42EB-B302-D5A801E79A67}" srcOrd="0" destOrd="0" presId="urn:microsoft.com/office/officeart/2005/8/layout/radial6"/>
    <dgm:cxn modelId="{6014D2B1-D27B-4FC7-AC88-29C69CF2C19B}" type="presOf" srcId="{DCE6E229-A4CE-4CDC-B22D-B6B138B5F088}" destId="{3F6C5FA7-D78E-4343-B7A4-C3648E6FF3F2}" srcOrd="0" destOrd="0" presId="urn:microsoft.com/office/officeart/2005/8/layout/radial6"/>
    <dgm:cxn modelId="{64630E67-1DB4-4F81-9535-554B068A4FD1}" type="presOf" srcId="{510DC32D-7205-405C-BBFA-1910282B4689}" destId="{7BE6F027-3AFB-46D1-87E8-C994586A9D66}" srcOrd="0" destOrd="0" presId="urn:microsoft.com/office/officeart/2005/8/layout/radial6"/>
    <dgm:cxn modelId="{EAFCFDB8-0AC4-4070-B8D0-E399B65641AF}" type="presOf" srcId="{E31649AB-9D77-4D99-A79F-427C08AFF993}" destId="{461B5326-F340-42E7-854B-ACACBB187182}" srcOrd="0" destOrd="0" presId="urn:microsoft.com/office/officeart/2005/8/layout/radial6"/>
    <dgm:cxn modelId="{3480CECF-8B54-4A02-98C0-C952626A8483}" type="presOf" srcId="{D0E2D223-3516-4305-994F-9CB184B56286}" destId="{B467D4B3-0B91-4B78-B9ED-B292A367FF1D}" srcOrd="0" destOrd="0" presId="urn:microsoft.com/office/officeart/2005/8/layout/radial6"/>
    <dgm:cxn modelId="{71AF00E2-418A-43EE-93A6-24868A542459}" srcId="{216BFC78-B578-4499-8D34-A74ADD2B2A6D}" destId="{7CA7BA4F-6F24-4B6F-8ACB-F3935688E720}" srcOrd="2" destOrd="0" parTransId="{473723E3-269E-4565-8D00-0991DE1A040D}" sibTransId="{510DC32D-7205-405C-BBFA-1910282B4689}"/>
    <dgm:cxn modelId="{ADD44915-E1D5-4A6C-A517-DD9EC3124FA7}" type="presOf" srcId="{80200313-8A7A-45E2-B56D-9EBB5C84670A}" destId="{ED059E93-3911-4EFF-90F5-74F7BE349B88}" srcOrd="0" destOrd="0" presId="urn:microsoft.com/office/officeart/2005/8/layout/radial6"/>
    <dgm:cxn modelId="{E0DAFDCE-B340-410D-9DCE-78F596FBE6EA}" type="presOf" srcId="{7CA7BA4F-6F24-4B6F-8ACB-F3935688E720}" destId="{8F7E284B-6BFF-4D91-A167-E02CEA04C9A9}" srcOrd="0" destOrd="0" presId="urn:microsoft.com/office/officeart/2005/8/layout/radial6"/>
    <dgm:cxn modelId="{89F61812-5992-4C6E-87C7-BF1C24779DF8}" type="presOf" srcId="{87947331-0964-4F9D-8A7B-9C73CC88EE9A}" destId="{A9A46632-10FD-47E4-AFA2-6C13BDEFD4E6}" srcOrd="0" destOrd="0" presId="urn:microsoft.com/office/officeart/2005/8/layout/radial6"/>
    <dgm:cxn modelId="{234CC4BC-7625-4A93-A8FE-815356CA05F4}" type="presOf" srcId="{FB8B9739-E155-49FD-BB0E-ED3AED6CBA60}" destId="{7A51B5DB-688A-4891-A461-F441D8BE6C4E}" srcOrd="0" destOrd="0" presId="urn:microsoft.com/office/officeart/2005/8/layout/radial6"/>
    <dgm:cxn modelId="{2A0EB955-DCC8-471A-838E-13B196180476}" srcId="{216BFC78-B578-4499-8D34-A74ADD2B2A6D}" destId="{DCE6E229-A4CE-4CDC-B22D-B6B138B5F088}" srcOrd="1" destOrd="0" parTransId="{31ABB1F5-8E02-4B76-B72E-04EBE4F0C3C2}" sibTransId="{80200313-8A7A-45E2-B56D-9EBB5C84670A}"/>
    <dgm:cxn modelId="{DCBF54D7-B931-43B4-AD6D-E3A6003D6135}" srcId="{FB8B9739-E155-49FD-BB0E-ED3AED6CBA60}" destId="{216BFC78-B578-4499-8D34-A74ADD2B2A6D}" srcOrd="0" destOrd="0" parTransId="{93BEB47D-0429-4A6E-82CE-68C5997FFD47}" sibTransId="{E59A4089-0BE9-45BD-9C30-421B1B661D31}"/>
    <dgm:cxn modelId="{269F8270-8B33-4D47-8411-149DC8AFB1BE}" type="presParOf" srcId="{7A51B5DB-688A-4891-A461-F441D8BE6C4E}" destId="{1A855400-4F52-42EB-B302-D5A801E79A67}" srcOrd="0" destOrd="0" presId="urn:microsoft.com/office/officeart/2005/8/layout/radial6"/>
    <dgm:cxn modelId="{78BCDB38-FD75-4CCF-B1C5-25763C454D8F}" type="presParOf" srcId="{7A51B5DB-688A-4891-A461-F441D8BE6C4E}" destId="{B467D4B3-0B91-4B78-B9ED-B292A367FF1D}" srcOrd="1" destOrd="0" presId="urn:microsoft.com/office/officeart/2005/8/layout/radial6"/>
    <dgm:cxn modelId="{0B8B7CF5-63DC-4D24-8EA1-1C3D53C12739}" type="presParOf" srcId="{7A51B5DB-688A-4891-A461-F441D8BE6C4E}" destId="{9CF13A22-0DA2-4712-8265-84E84997DD5D}" srcOrd="2" destOrd="0" presId="urn:microsoft.com/office/officeart/2005/8/layout/radial6"/>
    <dgm:cxn modelId="{64C40778-58C9-4AD5-8135-A7A168D9ED68}" type="presParOf" srcId="{7A51B5DB-688A-4891-A461-F441D8BE6C4E}" destId="{C91CABA9-A189-4295-8970-1DDF47A45FB8}" srcOrd="3" destOrd="0" presId="urn:microsoft.com/office/officeart/2005/8/layout/radial6"/>
    <dgm:cxn modelId="{A51FDA97-6D46-4FF2-ADCC-6E2B998FE0E8}" type="presParOf" srcId="{7A51B5DB-688A-4891-A461-F441D8BE6C4E}" destId="{3F6C5FA7-D78E-4343-B7A4-C3648E6FF3F2}" srcOrd="4" destOrd="0" presId="urn:microsoft.com/office/officeart/2005/8/layout/radial6"/>
    <dgm:cxn modelId="{58E60EEE-095E-4BC0-8216-77505F607119}" type="presParOf" srcId="{7A51B5DB-688A-4891-A461-F441D8BE6C4E}" destId="{5704D938-37F8-4DB9-9EC2-02D937D10AB8}" srcOrd="5" destOrd="0" presId="urn:microsoft.com/office/officeart/2005/8/layout/radial6"/>
    <dgm:cxn modelId="{ED9545DA-237C-4823-A5AC-15AC882AC630}" type="presParOf" srcId="{7A51B5DB-688A-4891-A461-F441D8BE6C4E}" destId="{ED059E93-3911-4EFF-90F5-74F7BE349B88}" srcOrd="6" destOrd="0" presId="urn:microsoft.com/office/officeart/2005/8/layout/radial6"/>
    <dgm:cxn modelId="{C5E076E6-C6D8-4834-9823-F4C5B69D0140}" type="presParOf" srcId="{7A51B5DB-688A-4891-A461-F441D8BE6C4E}" destId="{8F7E284B-6BFF-4D91-A167-E02CEA04C9A9}" srcOrd="7" destOrd="0" presId="urn:microsoft.com/office/officeart/2005/8/layout/radial6"/>
    <dgm:cxn modelId="{B2C6C631-E5E4-4F7A-8C2F-7B37E3098DF4}" type="presParOf" srcId="{7A51B5DB-688A-4891-A461-F441D8BE6C4E}" destId="{D062284F-BD97-4A53-8575-E9BA7D8A79D9}" srcOrd="8" destOrd="0" presId="urn:microsoft.com/office/officeart/2005/8/layout/radial6"/>
    <dgm:cxn modelId="{43100DD7-BD79-4E45-A8CF-FA5D8C70EFDC}" type="presParOf" srcId="{7A51B5DB-688A-4891-A461-F441D8BE6C4E}" destId="{7BE6F027-3AFB-46D1-87E8-C994586A9D66}" srcOrd="9" destOrd="0" presId="urn:microsoft.com/office/officeart/2005/8/layout/radial6"/>
    <dgm:cxn modelId="{61534D58-33CC-4686-AAC7-841B11599D34}" type="presParOf" srcId="{7A51B5DB-688A-4891-A461-F441D8BE6C4E}" destId="{461B5326-F340-42E7-854B-ACACBB187182}" srcOrd="10" destOrd="0" presId="urn:microsoft.com/office/officeart/2005/8/layout/radial6"/>
    <dgm:cxn modelId="{03C1EE09-F65E-4743-A4EE-86A3E626DD69}" type="presParOf" srcId="{7A51B5DB-688A-4891-A461-F441D8BE6C4E}" destId="{68794DFF-306C-4BE0-BE5C-E1927588D2BA}" srcOrd="11" destOrd="0" presId="urn:microsoft.com/office/officeart/2005/8/layout/radial6"/>
    <dgm:cxn modelId="{FF24D350-320A-4123-896E-F777BF588261}" type="presParOf" srcId="{7A51B5DB-688A-4891-A461-F441D8BE6C4E}" destId="{A9A46632-10FD-47E4-AFA2-6C13BDEFD4E6}" srcOrd="12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9A46632-10FD-47E4-AFA2-6C13BDEFD4E6}">
      <dsp:nvSpPr>
        <dsp:cNvPr id="0" name=""/>
        <dsp:cNvSpPr/>
      </dsp:nvSpPr>
      <dsp:spPr>
        <a:xfrm>
          <a:off x="1432394" y="498944"/>
          <a:ext cx="3326461" cy="3326461"/>
        </a:xfrm>
        <a:prstGeom prst="blockArc">
          <a:avLst>
            <a:gd name="adj1" fmla="val 10800000"/>
            <a:gd name="adj2" fmla="val 16200000"/>
            <a:gd name="adj3" fmla="val 4640"/>
          </a:avLst>
        </a:prstGeom>
        <a:gradFill rotWithShape="0">
          <a:gsLst>
            <a:gs pos="0">
              <a:schemeClr val="accent2">
                <a:hueOff val="-1455363"/>
                <a:satOff val="-83928"/>
                <a:lumOff val="8628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-1455363"/>
                <a:satOff val="-83928"/>
                <a:lumOff val="8628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-1455363"/>
                <a:satOff val="-83928"/>
                <a:lumOff val="8628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7BE6F027-3AFB-46D1-87E8-C994586A9D66}">
      <dsp:nvSpPr>
        <dsp:cNvPr id="0" name=""/>
        <dsp:cNvSpPr/>
      </dsp:nvSpPr>
      <dsp:spPr>
        <a:xfrm>
          <a:off x="1432394" y="498944"/>
          <a:ext cx="3326461" cy="3326461"/>
        </a:xfrm>
        <a:prstGeom prst="blockArc">
          <a:avLst>
            <a:gd name="adj1" fmla="val 5400000"/>
            <a:gd name="adj2" fmla="val 10800000"/>
            <a:gd name="adj3" fmla="val 4640"/>
          </a:avLst>
        </a:prstGeom>
        <a:gradFill rotWithShape="0">
          <a:gsLst>
            <a:gs pos="0">
              <a:schemeClr val="accent2">
                <a:hueOff val="-970242"/>
                <a:satOff val="-55952"/>
                <a:lumOff val="5752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-970242"/>
                <a:satOff val="-55952"/>
                <a:lumOff val="5752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-970242"/>
                <a:satOff val="-55952"/>
                <a:lumOff val="5752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ED059E93-3911-4EFF-90F5-74F7BE349B88}">
      <dsp:nvSpPr>
        <dsp:cNvPr id="0" name=""/>
        <dsp:cNvSpPr/>
      </dsp:nvSpPr>
      <dsp:spPr>
        <a:xfrm>
          <a:off x="1432394" y="498944"/>
          <a:ext cx="3326461" cy="3326461"/>
        </a:xfrm>
        <a:prstGeom prst="blockArc">
          <a:avLst>
            <a:gd name="adj1" fmla="val 0"/>
            <a:gd name="adj2" fmla="val 5400000"/>
            <a:gd name="adj3" fmla="val 4640"/>
          </a:avLst>
        </a:prstGeom>
        <a:gradFill rotWithShape="0">
          <a:gsLst>
            <a:gs pos="0">
              <a:schemeClr val="accent2">
                <a:hueOff val="-485121"/>
                <a:satOff val="-27976"/>
                <a:lumOff val="2876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-485121"/>
                <a:satOff val="-27976"/>
                <a:lumOff val="2876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-485121"/>
                <a:satOff val="-27976"/>
                <a:lumOff val="2876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C91CABA9-A189-4295-8970-1DDF47A45FB8}">
      <dsp:nvSpPr>
        <dsp:cNvPr id="0" name=""/>
        <dsp:cNvSpPr/>
      </dsp:nvSpPr>
      <dsp:spPr>
        <a:xfrm>
          <a:off x="1432394" y="498944"/>
          <a:ext cx="3326461" cy="3326461"/>
        </a:xfrm>
        <a:prstGeom prst="blockArc">
          <a:avLst>
            <a:gd name="adj1" fmla="val 16200000"/>
            <a:gd name="adj2" fmla="val 0"/>
            <a:gd name="adj3" fmla="val 464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1A855400-4F52-42EB-B302-D5A801E79A67}">
      <dsp:nvSpPr>
        <dsp:cNvPr id="0" name=""/>
        <dsp:cNvSpPr/>
      </dsp:nvSpPr>
      <dsp:spPr>
        <a:xfrm>
          <a:off x="2330032" y="1396582"/>
          <a:ext cx="1531185" cy="1531185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100" kern="1200"/>
            <a:t>ABDASKA</a:t>
          </a:r>
        </a:p>
      </dsp:txBody>
      <dsp:txXfrm>
        <a:off x="2554269" y="1620819"/>
        <a:ext cx="1082711" cy="1082711"/>
      </dsp:txXfrm>
    </dsp:sp>
    <dsp:sp modelId="{B467D4B3-0B91-4B78-B9ED-B292A367FF1D}">
      <dsp:nvSpPr>
        <dsp:cNvPr id="0" name=""/>
        <dsp:cNvSpPr/>
      </dsp:nvSpPr>
      <dsp:spPr>
        <a:xfrm>
          <a:off x="2559710" y="1615"/>
          <a:ext cx="1071829" cy="1071829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Departament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Comercial</a:t>
          </a:r>
        </a:p>
      </dsp:txBody>
      <dsp:txXfrm>
        <a:off x="2716676" y="158581"/>
        <a:ext cx="757897" cy="757897"/>
      </dsp:txXfrm>
    </dsp:sp>
    <dsp:sp modelId="{3F6C5FA7-D78E-4343-B7A4-C3648E6FF3F2}">
      <dsp:nvSpPr>
        <dsp:cNvPr id="0" name=""/>
        <dsp:cNvSpPr/>
      </dsp:nvSpPr>
      <dsp:spPr>
        <a:xfrm>
          <a:off x="4184354" y="1626260"/>
          <a:ext cx="1071829" cy="1071829"/>
        </a:xfrm>
        <a:prstGeom prst="ellipse">
          <a:avLst/>
        </a:prstGeom>
        <a:gradFill rotWithShape="0">
          <a:gsLst>
            <a:gs pos="0">
              <a:schemeClr val="accent2">
                <a:hueOff val="-485121"/>
                <a:satOff val="-27976"/>
                <a:lumOff val="2876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-485121"/>
                <a:satOff val="-27976"/>
                <a:lumOff val="2876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-485121"/>
                <a:satOff val="-27976"/>
                <a:lumOff val="2876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Departament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Finançer</a:t>
          </a:r>
        </a:p>
      </dsp:txBody>
      <dsp:txXfrm>
        <a:off x="4341320" y="1783226"/>
        <a:ext cx="757897" cy="757897"/>
      </dsp:txXfrm>
    </dsp:sp>
    <dsp:sp modelId="{8F7E284B-6BFF-4D91-A167-E02CEA04C9A9}">
      <dsp:nvSpPr>
        <dsp:cNvPr id="0" name=""/>
        <dsp:cNvSpPr/>
      </dsp:nvSpPr>
      <dsp:spPr>
        <a:xfrm>
          <a:off x="2559710" y="3250904"/>
          <a:ext cx="1071829" cy="1071829"/>
        </a:xfrm>
        <a:prstGeom prst="ellipse">
          <a:avLst/>
        </a:prstGeom>
        <a:gradFill rotWithShape="0">
          <a:gsLst>
            <a:gs pos="0">
              <a:schemeClr val="accent2">
                <a:hueOff val="-970242"/>
                <a:satOff val="-55952"/>
                <a:lumOff val="5752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-970242"/>
                <a:satOff val="-55952"/>
                <a:lumOff val="5752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-970242"/>
                <a:satOff val="-55952"/>
                <a:lumOff val="5752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Departament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Producció</a:t>
          </a:r>
        </a:p>
      </dsp:txBody>
      <dsp:txXfrm>
        <a:off x="2716676" y="3407870"/>
        <a:ext cx="757897" cy="757897"/>
      </dsp:txXfrm>
    </dsp:sp>
    <dsp:sp modelId="{461B5326-F340-42E7-854B-ACACBB187182}">
      <dsp:nvSpPr>
        <dsp:cNvPr id="0" name=""/>
        <dsp:cNvSpPr/>
      </dsp:nvSpPr>
      <dsp:spPr>
        <a:xfrm>
          <a:off x="935065" y="1626260"/>
          <a:ext cx="1071829" cy="1071829"/>
        </a:xfrm>
        <a:prstGeom prst="ellipse">
          <a:avLst/>
        </a:prstGeom>
        <a:gradFill rotWithShape="0">
          <a:gsLst>
            <a:gs pos="0">
              <a:schemeClr val="accent2">
                <a:hueOff val="-1455363"/>
                <a:satOff val="-83928"/>
                <a:lumOff val="8628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-1455363"/>
                <a:satOff val="-83928"/>
                <a:lumOff val="8628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-1455363"/>
                <a:satOff val="-83928"/>
                <a:lumOff val="8628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Departament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D'organització</a:t>
          </a:r>
        </a:p>
      </dsp:txBody>
      <dsp:txXfrm>
        <a:off x="1092031" y="1783226"/>
        <a:ext cx="757897" cy="7578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cursoa1</dc:creator>
  <cp:keywords/>
  <dc:description/>
  <cp:lastModifiedBy>cursoa1</cp:lastModifiedBy>
  <cp:revision>1</cp:revision>
  <dcterms:created xsi:type="dcterms:W3CDTF">2017-11-07T10:19:00Z</dcterms:created>
  <dcterms:modified xsi:type="dcterms:W3CDTF">2017-11-07T10:30:00Z</dcterms:modified>
</cp:coreProperties>
</file>