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5A" w:rsidRDefault="00656ECF" w:rsidP="00EF11E3">
      <w:pPr>
        <w:ind w:left="-1701" w:right="-1419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-916940</wp:posOffset>
            </wp:positionH>
            <wp:positionV relativeFrom="margin">
              <wp:posOffset>635</wp:posOffset>
            </wp:positionV>
            <wp:extent cx="7082790" cy="2128520"/>
            <wp:effectExtent l="0" t="0" r="22860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4395A" w:rsidSect="00EF1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CF"/>
    <w:rsid w:val="0044395A"/>
    <w:rsid w:val="00656ECF"/>
    <w:rsid w:val="00C358E8"/>
    <w:rsid w:val="00E8242C"/>
    <w:rsid w:val="00E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99E2D-AB51-4B27-9C26-8CBB337C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0D983D-D291-4D5C-A503-9B6CCD9351AE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C75194B-E5E2-4D63-9AB4-D1A5477C7AB2}">
      <dgm:prSet phldrT="[Texto]"/>
      <dgm:spPr/>
      <dgm:t>
        <a:bodyPr/>
        <a:lstStyle/>
        <a:p>
          <a:r>
            <a:rPr lang="en-GB"/>
            <a:t>Presidente</a:t>
          </a:r>
        </a:p>
      </dgm:t>
    </dgm:pt>
    <dgm:pt modelId="{7F8EF79E-84B8-4223-B6F0-A2AC80B93023}" type="parTrans" cxnId="{0BF7875E-23EF-4A99-8271-2B6889B18559}">
      <dgm:prSet/>
      <dgm:spPr/>
      <dgm:t>
        <a:bodyPr/>
        <a:lstStyle/>
        <a:p>
          <a:endParaRPr lang="en-GB"/>
        </a:p>
      </dgm:t>
    </dgm:pt>
    <dgm:pt modelId="{E660D651-8040-457E-B449-80100D84AB3B}" type="sibTrans" cxnId="{0BF7875E-23EF-4A99-8271-2B6889B18559}">
      <dgm:prSet custT="1"/>
      <dgm:spPr/>
      <dgm:t>
        <a:bodyPr/>
        <a:lstStyle/>
        <a:p>
          <a:r>
            <a:rPr lang="en-GB" sz="1000"/>
            <a:t>Laura Gonzalez Molina</a:t>
          </a:r>
        </a:p>
      </dgm:t>
    </dgm:pt>
    <dgm:pt modelId="{81F9EAED-C4EC-41AC-8ED5-BB91D5B60A1E}">
      <dgm:prSet/>
      <dgm:spPr/>
      <dgm:t>
        <a:bodyPr/>
        <a:lstStyle/>
        <a:p>
          <a:r>
            <a:rPr lang="en-GB"/>
            <a:t>Compras</a:t>
          </a:r>
        </a:p>
      </dgm:t>
    </dgm:pt>
    <dgm:pt modelId="{9DA1E218-3B4C-4170-A38A-9759DEE41509}" type="parTrans" cxnId="{EA7BAE99-C06D-4154-BEAF-3BF528D9D2D3}">
      <dgm:prSet/>
      <dgm:spPr/>
      <dgm:t>
        <a:bodyPr/>
        <a:lstStyle/>
        <a:p>
          <a:endParaRPr lang="en-GB"/>
        </a:p>
      </dgm:t>
    </dgm:pt>
    <dgm:pt modelId="{B89E1D07-312A-41E3-9012-9D9321B89BDE}" type="sibTrans" cxnId="{EA7BAE99-C06D-4154-BEAF-3BF528D9D2D3}">
      <dgm:prSet custT="1"/>
      <dgm:spPr/>
      <dgm:t>
        <a:bodyPr/>
        <a:lstStyle/>
        <a:p>
          <a:r>
            <a:rPr lang="en-GB" sz="1000"/>
            <a:t>Laura Gonzalez Molina</a:t>
          </a:r>
        </a:p>
      </dgm:t>
    </dgm:pt>
    <dgm:pt modelId="{C7E81419-F79C-4BFB-90F6-1A1E4D413CE3}">
      <dgm:prSet/>
      <dgm:spPr/>
      <dgm:t>
        <a:bodyPr/>
        <a:lstStyle/>
        <a:p>
          <a:r>
            <a:rPr lang="en-GB"/>
            <a:t>Marketing</a:t>
          </a:r>
        </a:p>
      </dgm:t>
    </dgm:pt>
    <dgm:pt modelId="{C01E444A-42D0-479F-B460-186EA6E7C2E7}" type="parTrans" cxnId="{54D1F31F-ACE0-4A89-944A-9AE0A1A8646F}">
      <dgm:prSet/>
      <dgm:spPr/>
      <dgm:t>
        <a:bodyPr/>
        <a:lstStyle/>
        <a:p>
          <a:endParaRPr lang="en-GB"/>
        </a:p>
      </dgm:t>
    </dgm:pt>
    <dgm:pt modelId="{28A067C8-9A52-4C08-A12C-A12756240CFB}" type="sibTrans" cxnId="{54D1F31F-ACE0-4A89-944A-9AE0A1A8646F}">
      <dgm:prSet custT="1"/>
      <dgm:spPr/>
      <dgm:t>
        <a:bodyPr/>
        <a:lstStyle/>
        <a:p>
          <a:r>
            <a:rPr lang="en-GB" sz="1000"/>
            <a:t>Belinda Lopez Farfan</a:t>
          </a:r>
        </a:p>
      </dgm:t>
    </dgm:pt>
    <dgm:pt modelId="{769E5480-87D3-4A4B-9809-B777DA9F29CB}">
      <dgm:prSet/>
      <dgm:spPr/>
      <dgm:t>
        <a:bodyPr/>
        <a:lstStyle/>
        <a:p>
          <a:r>
            <a:rPr lang="en-GB"/>
            <a:t>Ventas</a:t>
          </a:r>
        </a:p>
      </dgm:t>
    </dgm:pt>
    <dgm:pt modelId="{5D99231B-A6B0-46E6-9124-7C316182CF14}" type="parTrans" cxnId="{B14D0599-353F-4ED4-951E-6120D662D586}">
      <dgm:prSet/>
      <dgm:spPr/>
      <dgm:t>
        <a:bodyPr/>
        <a:lstStyle/>
        <a:p>
          <a:endParaRPr lang="en-GB"/>
        </a:p>
      </dgm:t>
    </dgm:pt>
    <dgm:pt modelId="{115E5BD6-778F-4E75-B24C-E0C3F9119EF1}" type="sibTrans" cxnId="{B14D0599-353F-4ED4-951E-6120D662D586}">
      <dgm:prSet custT="1"/>
      <dgm:spPr/>
      <dgm:t>
        <a:bodyPr/>
        <a:lstStyle/>
        <a:p>
          <a:r>
            <a:rPr lang="en-GB" sz="1000"/>
            <a:t>Joel Coronel Plua</a:t>
          </a:r>
        </a:p>
      </dgm:t>
    </dgm:pt>
    <dgm:pt modelId="{0F8AB6C9-4845-437F-B8DE-7E833D624A32}">
      <dgm:prSet/>
      <dgm:spPr/>
      <dgm:t>
        <a:bodyPr/>
        <a:lstStyle/>
        <a:p>
          <a:r>
            <a:rPr lang="en-GB"/>
            <a:t>Administracción</a:t>
          </a:r>
        </a:p>
      </dgm:t>
    </dgm:pt>
    <dgm:pt modelId="{CD426633-2555-43F5-8EE4-D575214D1B00}" type="parTrans" cxnId="{EEF28C84-6DA9-4A12-9537-D91B2D5A20B4}">
      <dgm:prSet/>
      <dgm:spPr/>
      <dgm:t>
        <a:bodyPr/>
        <a:lstStyle/>
        <a:p>
          <a:endParaRPr lang="en-GB"/>
        </a:p>
      </dgm:t>
    </dgm:pt>
    <dgm:pt modelId="{29511B46-9725-4A89-B134-86BEEED09CC9}" type="sibTrans" cxnId="{EEF28C84-6DA9-4A12-9537-D91B2D5A20B4}">
      <dgm:prSet custT="1"/>
      <dgm:spPr/>
      <dgm:t>
        <a:bodyPr/>
        <a:lstStyle/>
        <a:p>
          <a:r>
            <a:rPr lang="en-GB" sz="1000"/>
            <a:t>Sergio Hervias Martinez</a:t>
          </a:r>
        </a:p>
      </dgm:t>
    </dgm:pt>
    <dgm:pt modelId="{13B9F19F-030D-4867-9F4A-27E82764AEE8}">
      <dgm:prSet/>
      <dgm:spPr/>
      <dgm:t>
        <a:bodyPr/>
        <a:lstStyle/>
        <a:p>
          <a:r>
            <a:rPr lang="en-GB"/>
            <a:t>Tesoreria</a:t>
          </a:r>
        </a:p>
      </dgm:t>
    </dgm:pt>
    <dgm:pt modelId="{4F419A2F-505A-4F4D-89E1-28D84A945983}" type="parTrans" cxnId="{86266119-EDFF-47CA-ACAD-E93CB3FA2DAE}">
      <dgm:prSet/>
      <dgm:spPr/>
      <dgm:t>
        <a:bodyPr/>
        <a:lstStyle/>
        <a:p>
          <a:endParaRPr lang="en-GB"/>
        </a:p>
      </dgm:t>
    </dgm:pt>
    <dgm:pt modelId="{59B76F0A-3D86-459A-9F4E-B166329BC64E}" type="sibTrans" cxnId="{86266119-EDFF-47CA-ACAD-E93CB3FA2DAE}">
      <dgm:prSet custT="1"/>
      <dgm:spPr/>
      <dgm:t>
        <a:bodyPr/>
        <a:lstStyle/>
        <a:p>
          <a:r>
            <a:rPr lang="en-GB" sz="1000"/>
            <a:t>Maritza Ugarte Tapia</a:t>
          </a:r>
        </a:p>
      </dgm:t>
    </dgm:pt>
    <dgm:pt modelId="{A3EAEBD3-1B24-49A0-ADB4-EF539759E307}" type="pres">
      <dgm:prSet presAssocID="{1B0D983D-D291-4D5C-A503-9B6CCD9351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D81C739-7DD7-416E-BD4A-434D7336B488}" type="pres">
      <dgm:prSet presAssocID="{5C75194B-E5E2-4D63-9AB4-D1A5477C7AB2}" presName="hierRoot1" presStyleCnt="0">
        <dgm:presLayoutVars>
          <dgm:hierBranch val="init"/>
        </dgm:presLayoutVars>
      </dgm:prSet>
      <dgm:spPr/>
    </dgm:pt>
    <dgm:pt modelId="{299CB859-C271-4310-8597-9FA3BDBF4682}" type="pres">
      <dgm:prSet presAssocID="{5C75194B-E5E2-4D63-9AB4-D1A5477C7AB2}" presName="rootComposite1" presStyleCnt="0"/>
      <dgm:spPr/>
    </dgm:pt>
    <dgm:pt modelId="{5AF1C5A8-AE6D-4B64-BC14-33D9FFC6C821}" type="pres">
      <dgm:prSet presAssocID="{5C75194B-E5E2-4D63-9AB4-D1A5477C7AB2}" presName="rootText1" presStyleLbl="node0" presStyleIdx="0" presStyleCnt="1">
        <dgm:presLayoutVars>
          <dgm:chMax/>
          <dgm:chPref val="3"/>
        </dgm:presLayoutVars>
      </dgm:prSet>
      <dgm:spPr/>
    </dgm:pt>
    <dgm:pt modelId="{B19DFB8D-2E27-4C05-A086-674002E262E2}" type="pres">
      <dgm:prSet presAssocID="{5C75194B-E5E2-4D63-9AB4-D1A5477C7AB2}" presName="titleText1" presStyleLbl="fgAcc0" presStyleIdx="0" presStyleCnt="1" custScaleX="159667" custScaleY="101293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332566C1-75A3-4D7F-9572-4B2330A2C2E8}" type="pres">
      <dgm:prSet presAssocID="{5C75194B-E5E2-4D63-9AB4-D1A5477C7AB2}" presName="rootConnector1" presStyleLbl="node1" presStyleIdx="0" presStyleCnt="5"/>
      <dgm:spPr/>
    </dgm:pt>
    <dgm:pt modelId="{28889E91-A778-4553-8F56-6391C905CAEB}" type="pres">
      <dgm:prSet presAssocID="{5C75194B-E5E2-4D63-9AB4-D1A5477C7AB2}" presName="hierChild2" presStyleCnt="0"/>
      <dgm:spPr/>
    </dgm:pt>
    <dgm:pt modelId="{30608043-408E-40CD-B955-61BDEA4CB546}" type="pres">
      <dgm:prSet presAssocID="{9DA1E218-3B4C-4170-A38A-9759DEE41509}" presName="Name37" presStyleLbl="parChTrans1D2" presStyleIdx="0" presStyleCnt="5"/>
      <dgm:spPr/>
    </dgm:pt>
    <dgm:pt modelId="{4166ACC7-D77C-4825-9041-F1B97A1FEFC2}" type="pres">
      <dgm:prSet presAssocID="{81F9EAED-C4EC-41AC-8ED5-BB91D5B60A1E}" presName="hierRoot2" presStyleCnt="0">
        <dgm:presLayoutVars>
          <dgm:hierBranch val="init"/>
        </dgm:presLayoutVars>
      </dgm:prSet>
      <dgm:spPr/>
    </dgm:pt>
    <dgm:pt modelId="{468A45D8-6948-4348-B5D2-97A52F4401DA}" type="pres">
      <dgm:prSet presAssocID="{81F9EAED-C4EC-41AC-8ED5-BB91D5B60A1E}" presName="rootComposite" presStyleCnt="0"/>
      <dgm:spPr/>
    </dgm:pt>
    <dgm:pt modelId="{9B1FF5AE-A731-4B8D-B685-22B00CDFB2BD}" type="pres">
      <dgm:prSet presAssocID="{81F9EAED-C4EC-41AC-8ED5-BB91D5B60A1E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792B4766-4247-4FEB-BA0A-EFE11AB83C20}" type="pres">
      <dgm:prSet presAssocID="{81F9EAED-C4EC-41AC-8ED5-BB91D5B60A1E}" presName="titleText2" presStyleLbl="fgAcc1" presStyleIdx="0" presStyleCnt="5" custScaleX="149561" custScaleY="110479" custLinFactNeighborX="1877" custLinFactNeighborY="68501">
        <dgm:presLayoutVars>
          <dgm:chMax val="0"/>
          <dgm:chPref val="0"/>
        </dgm:presLayoutVars>
      </dgm:prSet>
      <dgm:spPr/>
    </dgm:pt>
    <dgm:pt modelId="{74743CD7-F5B2-4F89-A227-C2411A9DC188}" type="pres">
      <dgm:prSet presAssocID="{81F9EAED-C4EC-41AC-8ED5-BB91D5B60A1E}" presName="rootConnector" presStyleLbl="node2" presStyleIdx="0" presStyleCnt="0"/>
      <dgm:spPr/>
    </dgm:pt>
    <dgm:pt modelId="{281AE4D9-20E1-4D0A-AABC-AB33F952F751}" type="pres">
      <dgm:prSet presAssocID="{81F9EAED-C4EC-41AC-8ED5-BB91D5B60A1E}" presName="hierChild4" presStyleCnt="0"/>
      <dgm:spPr/>
    </dgm:pt>
    <dgm:pt modelId="{33C709E8-2A21-4D1E-BED2-32596688D8D6}" type="pres">
      <dgm:prSet presAssocID="{81F9EAED-C4EC-41AC-8ED5-BB91D5B60A1E}" presName="hierChild5" presStyleCnt="0"/>
      <dgm:spPr/>
    </dgm:pt>
    <dgm:pt modelId="{370104EA-12B2-4A42-92D7-30263F00D00B}" type="pres">
      <dgm:prSet presAssocID="{4F419A2F-505A-4F4D-89E1-28D84A945983}" presName="Name37" presStyleLbl="parChTrans1D2" presStyleIdx="1" presStyleCnt="5"/>
      <dgm:spPr/>
    </dgm:pt>
    <dgm:pt modelId="{4D8E00A8-77F9-427D-BB70-1DD0E31F8770}" type="pres">
      <dgm:prSet presAssocID="{13B9F19F-030D-4867-9F4A-27E82764AEE8}" presName="hierRoot2" presStyleCnt="0">
        <dgm:presLayoutVars>
          <dgm:hierBranch val="init"/>
        </dgm:presLayoutVars>
      </dgm:prSet>
      <dgm:spPr/>
    </dgm:pt>
    <dgm:pt modelId="{74DEE018-057C-42A5-AF13-4F2DE98B412B}" type="pres">
      <dgm:prSet presAssocID="{13B9F19F-030D-4867-9F4A-27E82764AEE8}" presName="rootComposite" presStyleCnt="0"/>
      <dgm:spPr/>
    </dgm:pt>
    <dgm:pt modelId="{DF83F08E-19FD-4CF8-8AA7-C15CC8B52751}" type="pres">
      <dgm:prSet presAssocID="{13B9F19F-030D-4867-9F4A-27E82764AEE8}" presName="rootText" presStyleLbl="node1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605C10F3-EBCF-4373-A928-CD43E5DFB2A8}" type="pres">
      <dgm:prSet presAssocID="{13B9F19F-030D-4867-9F4A-27E82764AEE8}" presName="titleText2" presStyleLbl="fgAcc1" presStyleIdx="1" presStyleCnt="5" custScaleX="139853" custScaleY="90425" custLinFactNeighborX="-1024" custLinFactNeighborY="46596">
        <dgm:presLayoutVars>
          <dgm:chMax val="0"/>
          <dgm:chPref val="0"/>
        </dgm:presLayoutVars>
      </dgm:prSet>
      <dgm:spPr/>
    </dgm:pt>
    <dgm:pt modelId="{0DB1B585-2EA5-4F3A-B84E-165C67E58190}" type="pres">
      <dgm:prSet presAssocID="{13B9F19F-030D-4867-9F4A-27E82764AEE8}" presName="rootConnector" presStyleLbl="node2" presStyleIdx="0" presStyleCnt="0"/>
      <dgm:spPr/>
    </dgm:pt>
    <dgm:pt modelId="{F15BE1BD-DA9C-48AE-A923-227119CE17F6}" type="pres">
      <dgm:prSet presAssocID="{13B9F19F-030D-4867-9F4A-27E82764AEE8}" presName="hierChild4" presStyleCnt="0"/>
      <dgm:spPr/>
    </dgm:pt>
    <dgm:pt modelId="{A33585BB-F389-4AE6-A682-99215FB94039}" type="pres">
      <dgm:prSet presAssocID="{13B9F19F-030D-4867-9F4A-27E82764AEE8}" presName="hierChild5" presStyleCnt="0"/>
      <dgm:spPr/>
    </dgm:pt>
    <dgm:pt modelId="{D32ABE54-EE21-474F-8372-AF8B37BF1FAA}" type="pres">
      <dgm:prSet presAssocID="{C01E444A-42D0-479F-B460-186EA6E7C2E7}" presName="Name37" presStyleLbl="parChTrans1D2" presStyleIdx="2" presStyleCnt="5"/>
      <dgm:spPr/>
    </dgm:pt>
    <dgm:pt modelId="{11562AFF-6835-4C82-85C4-B25B066C97E7}" type="pres">
      <dgm:prSet presAssocID="{C7E81419-F79C-4BFB-90F6-1A1E4D413CE3}" presName="hierRoot2" presStyleCnt="0">
        <dgm:presLayoutVars>
          <dgm:hierBranch val="init"/>
        </dgm:presLayoutVars>
      </dgm:prSet>
      <dgm:spPr/>
    </dgm:pt>
    <dgm:pt modelId="{BDD0FB44-8AC1-4406-A14E-74A26CCB04D2}" type="pres">
      <dgm:prSet presAssocID="{C7E81419-F79C-4BFB-90F6-1A1E4D413CE3}" presName="rootComposite" presStyleCnt="0"/>
      <dgm:spPr/>
    </dgm:pt>
    <dgm:pt modelId="{771F2A7F-DA88-413C-82FB-12F3086EB3C5}" type="pres">
      <dgm:prSet presAssocID="{C7E81419-F79C-4BFB-90F6-1A1E4D413CE3}" presName="rootText" presStyleLbl="node1" presStyleIdx="2" presStyleCnt="5">
        <dgm:presLayoutVars>
          <dgm:chMax/>
          <dgm:chPref val="3"/>
        </dgm:presLayoutVars>
      </dgm:prSet>
      <dgm:spPr/>
    </dgm:pt>
    <dgm:pt modelId="{4FDB9297-55BE-4DAA-BC71-5903C25CBACE}" type="pres">
      <dgm:prSet presAssocID="{C7E81419-F79C-4BFB-90F6-1A1E4D413CE3}" presName="titleText2" presStyleLbl="fgAcc1" presStyleIdx="2" presStyleCnt="5" custScaleX="133779" custScaleY="102885" custLinFactNeighborX="-5467" custLinFactNeighborY="51564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47D30DE1-C047-4E98-B0AB-E2FA10FFAE66}" type="pres">
      <dgm:prSet presAssocID="{C7E81419-F79C-4BFB-90F6-1A1E4D413CE3}" presName="rootConnector" presStyleLbl="node2" presStyleIdx="0" presStyleCnt="0"/>
      <dgm:spPr/>
    </dgm:pt>
    <dgm:pt modelId="{5EE36D0A-FF54-4F68-8582-678725F2A6C3}" type="pres">
      <dgm:prSet presAssocID="{C7E81419-F79C-4BFB-90F6-1A1E4D413CE3}" presName="hierChild4" presStyleCnt="0"/>
      <dgm:spPr/>
    </dgm:pt>
    <dgm:pt modelId="{41DDA995-3949-422F-A434-21524AF17072}" type="pres">
      <dgm:prSet presAssocID="{C7E81419-F79C-4BFB-90F6-1A1E4D413CE3}" presName="hierChild5" presStyleCnt="0"/>
      <dgm:spPr/>
    </dgm:pt>
    <dgm:pt modelId="{A1007FEC-DDF5-478C-AB42-CDB0514ACECD}" type="pres">
      <dgm:prSet presAssocID="{5D99231B-A6B0-46E6-9124-7C316182CF14}" presName="Name37" presStyleLbl="parChTrans1D2" presStyleIdx="3" presStyleCnt="5"/>
      <dgm:spPr/>
    </dgm:pt>
    <dgm:pt modelId="{1EFEAE43-6BB2-4A2F-ADA0-CDAB30F95094}" type="pres">
      <dgm:prSet presAssocID="{769E5480-87D3-4A4B-9809-B777DA9F29CB}" presName="hierRoot2" presStyleCnt="0">
        <dgm:presLayoutVars>
          <dgm:hierBranch val="init"/>
        </dgm:presLayoutVars>
      </dgm:prSet>
      <dgm:spPr/>
    </dgm:pt>
    <dgm:pt modelId="{169F9D7D-FEE1-47A3-82B1-E6F114498495}" type="pres">
      <dgm:prSet presAssocID="{769E5480-87D3-4A4B-9809-B777DA9F29CB}" presName="rootComposite" presStyleCnt="0"/>
      <dgm:spPr/>
    </dgm:pt>
    <dgm:pt modelId="{F10E7042-3FCF-4653-A3E7-CC59CFA1CFE2}" type="pres">
      <dgm:prSet presAssocID="{769E5480-87D3-4A4B-9809-B777DA9F29CB}" presName="rootText" presStyleLbl="node1" presStyleIdx="3" presStyleCnt="5">
        <dgm:presLayoutVars>
          <dgm:chMax/>
          <dgm:chPref val="3"/>
        </dgm:presLayoutVars>
      </dgm:prSet>
      <dgm:spPr/>
    </dgm:pt>
    <dgm:pt modelId="{2D599FBD-B94C-4A61-9F34-9E3F999FB406}" type="pres">
      <dgm:prSet presAssocID="{769E5480-87D3-4A4B-9809-B777DA9F29CB}" presName="titleText2" presStyleLbl="fgAcc1" presStyleIdx="3" presStyleCnt="5" custScaleX="115407" custScaleY="102146" custLinFactNeighborX="-14068" custLinFactNeighborY="48909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3E93E9B7-3505-46B7-9336-89290B60C39B}" type="pres">
      <dgm:prSet presAssocID="{769E5480-87D3-4A4B-9809-B777DA9F29CB}" presName="rootConnector" presStyleLbl="node2" presStyleIdx="0" presStyleCnt="0"/>
      <dgm:spPr/>
    </dgm:pt>
    <dgm:pt modelId="{50CA3BAA-6FDF-43D4-9780-E0F0A31A582D}" type="pres">
      <dgm:prSet presAssocID="{769E5480-87D3-4A4B-9809-B777DA9F29CB}" presName="hierChild4" presStyleCnt="0"/>
      <dgm:spPr/>
    </dgm:pt>
    <dgm:pt modelId="{72EB6F28-E070-4695-A06B-DFFD3AA6AE7F}" type="pres">
      <dgm:prSet presAssocID="{769E5480-87D3-4A4B-9809-B777DA9F29CB}" presName="hierChild5" presStyleCnt="0"/>
      <dgm:spPr/>
    </dgm:pt>
    <dgm:pt modelId="{D93B0F77-5B42-4340-BB58-2FD6197FDA63}" type="pres">
      <dgm:prSet presAssocID="{CD426633-2555-43F5-8EE4-D575214D1B00}" presName="Name37" presStyleLbl="parChTrans1D2" presStyleIdx="4" presStyleCnt="5"/>
      <dgm:spPr/>
    </dgm:pt>
    <dgm:pt modelId="{CF6AC62D-3D6D-40A5-A959-35008C3710F5}" type="pres">
      <dgm:prSet presAssocID="{0F8AB6C9-4845-437F-B8DE-7E833D624A32}" presName="hierRoot2" presStyleCnt="0">
        <dgm:presLayoutVars>
          <dgm:hierBranch val="init"/>
        </dgm:presLayoutVars>
      </dgm:prSet>
      <dgm:spPr/>
    </dgm:pt>
    <dgm:pt modelId="{231E4273-5153-4F4D-9644-98D9454496C3}" type="pres">
      <dgm:prSet presAssocID="{0F8AB6C9-4845-437F-B8DE-7E833D624A32}" presName="rootComposite" presStyleCnt="0"/>
      <dgm:spPr/>
    </dgm:pt>
    <dgm:pt modelId="{28F196B6-0894-45EE-8C95-44CB2FECEC40}" type="pres">
      <dgm:prSet presAssocID="{0F8AB6C9-4845-437F-B8DE-7E833D624A32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en-GB"/>
        </a:p>
      </dgm:t>
    </dgm:pt>
    <dgm:pt modelId="{BBD9A9C9-0769-4BE6-82CC-DFF2A6249187}" type="pres">
      <dgm:prSet presAssocID="{0F8AB6C9-4845-437F-B8DE-7E833D624A32}" presName="titleText2" presStyleLbl="fgAcc1" presStyleIdx="4" presStyleCnt="5" custScaleX="156321" custScaleY="101679" custLinFactNeighborX="2814" custLinFactNeighborY="24454">
        <dgm:presLayoutVars>
          <dgm:chMax val="0"/>
          <dgm:chPref val="0"/>
        </dgm:presLayoutVars>
      </dgm:prSet>
      <dgm:spPr/>
      <dgm:t>
        <a:bodyPr/>
        <a:lstStyle/>
        <a:p>
          <a:endParaRPr lang="en-GB"/>
        </a:p>
      </dgm:t>
    </dgm:pt>
    <dgm:pt modelId="{DF802F04-2EBD-4652-8061-F585894021B0}" type="pres">
      <dgm:prSet presAssocID="{0F8AB6C9-4845-437F-B8DE-7E833D624A32}" presName="rootConnector" presStyleLbl="node2" presStyleIdx="0" presStyleCnt="0"/>
      <dgm:spPr/>
    </dgm:pt>
    <dgm:pt modelId="{2F37C28C-20C4-4A28-B196-FDF2DBD9D8F9}" type="pres">
      <dgm:prSet presAssocID="{0F8AB6C9-4845-437F-B8DE-7E833D624A32}" presName="hierChild4" presStyleCnt="0"/>
      <dgm:spPr/>
    </dgm:pt>
    <dgm:pt modelId="{FBFB9D8B-0A74-4EBA-B6F0-BEBE47AE653B}" type="pres">
      <dgm:prSet presAssocID="{0F8AB6C9-4845-437F-B8DE-7E833D624A32}" presName="hierChild5" presStyleCnt="0"/>
      <dgm:spPr/>
    </dgm:pt>
    <dgm:pt modelId="{D5833022-79B8-43A9-8C6D-6A8227C1E315}" type="pres">
      <dgm:prSet presAssocID="{5C75194B-E5E2-4D63-9AB4-D1A5477C7AB2}" presName="hierChild3" presStyleCnt="0"/>
      <dgm:spPr/>
    </dgm:pt>
  </dgm:ptLst>
  <dgm:cxnLst>
    <dgm:cxn modelId="{F3379991-48D8-4D35-BE6E-54C61821F885}" type="presOf" srcId="{0F8AB6C9-4845-437F-B8DE-7E833D624A32}" destId="{DF802F04-2EBD-4652-8061-F585894021B0}" srcOrd="1" destOrd="0" presId="urn:microsoft.com/office/officeart/2008/layout/NameandTitleOrganizationalChart"/>
    <dgm:cxn modelId="{690CB8C9-FFD7-40F4-860C-6C9206553F32}" type="presOf" srcId="{13B9F19F-030D-4867-9F4A-27E82764AEE8}" destId="{0DB1B585-2EA5-4F3A-B84E-165C67E58190}" srcOrd="1" destOrd="0" presId="urn:microsoft.com/office/officeart/2008/layout/NameandTitleOrganizationalChart"/>
    <dgm:cxn modelId="{B743F151-4D08-4937-9097-16230BF34A32}" type="presOf" srcId="{769E5480-87D3-4A4B-9809-B777DA9F29CB}" destId="{3E93E9B7-3505-46B7-9336-89290B60C39B}" srcOrd="1" destOrd="0" presId="urn:microsoft.com/office/officeart/2008/layout/NameandTitleOrganizationalChart"/>
    <dgm:cxn modelId="{56DD78F9-264F-416D-8CDC-00A96AC59C5D}" type="presOf" srcId="{E660D651-8040-457E-B449-80100D84AB3B}" destId="{B19DFB8D-2E27-4C05-A086-674002E262E2}" srcOrd="0" destOrd="0" presId="urn:microsoft.com/office/officeart/2008/layout/NameandTitleOrganizationalChart"/>
    <dgm:cxn modelId="{AAF90C4A-89DC-4D4F-A265-AB0DD5F19EEC}" type="presOf" srcId="{C01E444A-42D0-479F-B460-186EA6E7C2E7}" destId="{D32ABE54-EE21-474F-8372-AF8B37BF1FAA}" srcOrd="0" destOrd="0" presId="urn:microsoft.com/office/officeart/2008/layout/NameandTitleOrganizationalChart"/>
    <dgm:cxn modelId="{ADCA7224-635A-4BC3-A4D7-D18003851CF5}" type="presOf" srcId="{59B76F0A-3D86-459A-9F4E-B166329BC64E}" destId="{605C10F3-EBCF-4373-A928-CD43E5DFB2A8}" srcOrd="0" destOrd="0" presId="urn:microsoft.com/office/officeart/2008/layout/NameandTitleOrganizationalChart"/>
    <dgm:cxn modelId="{0BF7875E-23EF-4A99-8271-2B6889B18559}" srcId="{1B0D983D-D291-4D5C-A503-9B6CCD9351AE}" destId="{5C75194B-E5E2-4D63-9AB4-D1A5477C7AB2}" srcOrd="0" destOrd="0" parTransId="{7F8EF79E-84B8-4223-B6F0-A2AC80B93023}" sibTransId="{E660D651-8040-457E-B449-80100D84AB3B}"/>
    <dgm:cxn modelId="{7DA58D3A-19AC-40FD-8039-F465789834CD}" type="presOf" srcId="{C7E81419-F79C-4BFB-90F6-1A1E4D413CE3}" destId="{47D30DE1-C047-4E98-B0AB-E2FA10FFAE66}" srcOrd="1" destOrd="0" presId="urn:microsoft.com/office/officeart/2008/layout/NameandTitleOrganizationalChart"/>
    <dgm:cxn modelId="{B06C1881-BC4C-4CD9-A97F-82A6837EDBAA}" type="presOf" srcId="{9DA1E218-3B4C-4170-A38A-9759DEE41509}" destId="{30608043-408E-40CD-B955-61BDEA4CB546}" srcOrd="0" destOrd="0" presId="urn:microsoft.com/office/officeart/2008/layout/NameandTitleOrganizationalChart"/>
    <dgm:cxn modelId="{3A96EB37-2FB3-4830-9888-75BE606CFFEC}" type="presOf" srcId="{115E5BD6-778F-4E75-B24C-E0C3F9119EF1}" destId="{2D599FBD-B94C-4A61-9F34-9E3F999FB406}" srcOrd="0" destOrd="0" presId="urn:microsoft.com/office/officeart/2008/layout/NameandTitleOrganizationalChart"/>
    <dgm:cxn modelId="{7723EFBD-920D-49C5-9CF6-89D4C09BF650}" type="presOf" srcId="{B89E1D07-312A-41E3-9012-9D9321B89BDE}" destId="{792B4766-4247-4FEB-BA0A-EFE11AB83C20}" srcOrd="0" destOrd="0" presId="urn:microsoft.com/office/officeart/2008/layout/NameandTitleOrganizationalChart"/>
    <dgm:cxn modelId="{188AF0FF-A5FC-4C47-B992-54E79587B5FE}" type="presOf" srcId="{81F9EAED-C4EC-41AC-8ED5-BB91D5B60A1E}" destId="{9B1FF5AE-A731-4B8D-B685-22B00CDFB2BD}" srcOrd="0" destOrd="0" presId="urn:microsoft.com/office/officeart/2008/layout/NameandTitleOrganizationalChart"/>
    <dgm:cxn modelId="{D99C4B70-9274-4D0C-97FD-246F7D93FFBF}" type="presOf" srcId="{769E5480-87D3-4A4B-9809-B777DA9F29CB}" destId="{F10E7042-3FCF-4653-A3E7-CC59CFA1CFE2}" srcOrd="0" destOrd="0" presId="urn:microsoft.com/office/officeart/2008/layout/NameandTitleOrganizationalChart"/>
    <dgm:cxn modelId="{13643B69-F9C0-437F-A015-DE7379AB969B}" type="presOf" srcId="{0F8AB6C9-4845-437F-B8DE-7E833D624A32}" destId="{28F196B6-0894-45EE-8C95-44CB2FECEC40}" srcOrd="0" destOrd="0" presId="urn:microsoft.com/office/officeart/2008/layout/NameandTitleOrganizationalChart"/>
    <dgm:cxn modelId="{B14D0599-353F-4ED4-951E-6120D662D586}" srcId="{5C75194B-E5E2-4D63-9AB4-D1A5477C7AB2}" destId="{769E5480-87D3-4A4B-9809-B777DA9F29CB}" srcOrd="3" destOrd="0" parTransId="{5D99231B-A6B0-46E6-9124-7C316182CF14}" sibTransId="{115E5BD6-778F-4E75-B24C-E0C3F9119EF1}"/>
    <dgm:cxn modelId="{B0731CFD-2A57-4582-BB8A-E4FADEE29AA4}" type="presOf" srcId="{5C75194B-E5E2-4D63-9AB4-D1A5477C7AB2}" destId="{332566C1-75A3-4D7F-9572-4B2330A2C2E8}" srcOrd="1" destOrd="0" presId="urn:microsoft.com/office/officeart/2008/layout/NameandTitleOrganizationalChart"/>
    <dgm:cxn modelId="{EEF28C84-6DA9-4A12-9537-D91B2D5A20B4}" srcId="{5C75194B-E5E2-4D63-9AB4-D1A5477C7AB2}" destId="{0F8AB6C9-4845-437F-B8DE-7E833D624A32}" srcOrd="4" destOrd="0" parTransId="{CD426633-2555-43F5-8EE4-D575214D1B00}" sibTransId="{29511B46-9725-4A89-B134-86BEEED09CC9}"/>
    <dgm:cxn modelId="{E54F315D-85E4-45E7-A4B6-2AEC6000078F}" type="presOf" srcId="{C7E81419-F79C-4BFB-90F6-1A1E4D413CE3}" destId="{771F2A7F-DA88-413C-82FB-12F3086EB3C5}" srcOrd="0" destOrd="0" presId="urn:microsoft.com/office/officeart/2008/layout/NameandTitleOrganizationalChart"/>
    <dgm:cxn modelId="{EA7BAE99-C06D-4154-BEAF-3BF528D9D2D3}" srcId="{5C75194B-E5E2-4D63-9AB4-D1A5477C7AB2}" destId="{81F9EAED-C4EC-41AC-8ED5-BB91D5B60A1E}" srcOrd="0" destOrd="0" parTransId="{9DA1E218-3B4C-4170-A38A-9759DEE41509}" sibTransId="{B89E1D07-312A-41E3-9012-9D9321B89BDE}"/>
    <dgm:cxn modelId="{D801AE7D-DC5C-4A75-B49E-1923A06E4DA1}" type="presOf" srcId="{1B0D983D-D291-4D5C-A503-9B6CCD9351AE}" destId="{A3EAEBD3-1B24-49A0-ADB4-EF539759E307}" srcOrd="0" destOrd="0" presId="urn:microsoft.com/office/officeart/2008/layout/NameandTitleOrganizationalChart"/>
    <dgm:cxn modelId="{54D1F31F-ACE0-4A89-944A-9AE0A1A8646F}" srcId="{5C75194B-E5E2-4D63-9AB4-D1A5477C7AB2}" destId="{C7E81419-F79C-4BFB-90F6-1A1E4D413CE3}" srcOrd="2" destOrd="0" parTransId="{C01E444A-42D0-479F-B460-186EA6E7C2E7}" sibTransId="{28A067C8-9A52-4C08-A12C-A12756240CFB}"/>
    <dgm:cxn modelId="{85E26AB2-ADB3-4F0C-B536-520DB6D6090F}" type="presOf" srcId="{4F419A2F-505A-4F4D-89E1-28D84A945983}" destId="{370104EA-12B2-4A42-92D7-30263F00D00B}" srcOrd="0" destOrd="0" presId="urn:microsoft.com/office/officeart/2008/layout/NameandTitleOrganizationalChart"/>
    <dgm:cxn modelId="{1E5764D6-E785-4C41-97CB-76E0B2009096}" type="presOf" srcId="{28A067C8-9A52-4C08-A12C-A12756240CFB}" destId="{4FDB9297-55BE-4DAA-BC71-5903C25CBACE}" srcOrd="0" destOrd="0" presId="urn:microsoft.com/office/officeart/2008/layout/NameandTitleOrganizationalChart"/>
    <dgm:cxn modelId="{86266119-EDFF-47CA-ACAD-E93CB3FA2DAE}" srcId="{5C75194B-E5E2-4D63-9AB4-D1A5477C7AB2}" destId="{13B9F19F-030D-4867-9F4A-27E82764AEE8}" srcOrd="1" destOrd="0" parTransId="{4F419A2F-505A-4F4D-89E1-28D84A945983}" sibTransId="{59B76F0A-3D86-459A-9F4E-B166329BC64E}"/>
    <dgm:cxn modelId="{4F61E37B-AD0F-42DB-A6ED-A7DB355ED017}" type="presOf" srcId="{29511B46-9725-4A89-B134-86BEEED09CC9}" destId="{BBD9A9C9-0769-4BE6-82CC-DFF2A6249187}" srcOrd="0" destOrd="0" presId="urn:microsoft.com/office/officeart/2008/layout/NameandTitleOrganizationalChart"/>
    <dgm:cxn modelId="{7635E7D1-76E0-402B-8920-231530CF8582}" type="presOf" srcId="{5C75194B-E5E2-4D63-9AB4-D1A5477C7AB2}" destId="{5AF1C5A8-AE6D-4B64-BC14-33D9FFC6C821}" srcOrd="0" destOrd="0" presId="urn:microsoft.com/office/officeart/2008/layout/NameandTitleOrganizationalChart"/>
    <dgm:cxn modelId="{F7E66852-4A2F-4C3B-83C7-FC04BF881E2C}" type="presOf" srcId="{CD426633-2555-43F5-8EE4-D575214D1B00}" destId="{D93B0F77-5B42-4340-BB58-2FD6197FDA63}" srcOrd="0" destOrd="0" presId="urn:microsoft.com/office/officeart/2008/layout/NameandTitleOrganizationalChart"/>
    <dgm:cxn modelId="{640D4FA0-6FB9-4A8D-BDA2-C4366DE59483}" type="presOf" srcId="{5D99231B-A6B0-46E6-9124-7C316182CF14}" destId="{A1007FEC-DDF5-478C-AB42-CDB0514ACECD}" srcOrd="0" destOrd="0" presId="urn:microsoft.com/office/officeart/2008/layout/NameandTitleOrganizationalChart"/>
    <dgm:cxn modelId="{5BB37403-5371-42A1-8E90-E9E7BB772A40}" type="presOf" srcId="{81F9EAED-C4EC-41AC-8ED5-BB91D5B60A1E}" destId="{74743CD7-F5B2-4F89-A227-C2411A9DC188}" srcOrd="1" destOrd="0" presId="urn:microsoft.com/office/officeart/2008/layout/NameandTitleOrganizationalChart"/>
    <dgm:cxn modelId="{3C2E7A72-8AD3-4C07-BB30-B04849C54D18}" type="presOf" srcId="{13B9F19F-030D-4867-9F4A-27E82764AEE8}" destId="{DF83F08E-19FD-4CF8-8AA7-C15CC8B52751}" srcOrd="0" destOrd="0" presId="urn:microsoft.com/office/officeart/2008/layout/NameandTitleOrganizationalChart"/>
    <dgm:cxn modelId="{B532626F-4426-4DAE-8C68-A477D9CED01E}" type="presParOf" srcId="{A3EAEBD3-1B24-49A0-ADB4-EF539759E307}" destId="{FD81C739-7DD7-416E-BD4A-434D7336B488}" srcOrd="0" destOrd="0" presId="urn:microsoft.com/office/officeart/2008/layout/NameandTitleOrganizationalChart"/>
    <dgm:cxn modelId="{B4E84922-4C41-427A-8D5E-62FED542870B}" type="presParOf" srcId="{FD81C739-7DD7-416E-BD4A-434D7336B488}" destId="{299CB859-C271-4310-8597-9FA3BDBF4682}" srcOrd="0" destOrd="0" presId="urn:microsoft.com/office/officeart/2008/layout/NameandTitleOrganizationalChart"/>
    <dgm:cxn modelId="{7B7CE86A-4AAF-4F30-A091-0E67D234AE54}" type="presParOf" srcId="{299CB859-C271-4310-8597-9FA3BDBF4682}" destId="{5AF1C5A8-AE6D-4B64-BC14-33D9FFC6C821}" srcOrd="0" destOrd="0" presId="urn:microsoft.com/office/officeart/2008/layout/NameandTitleOrganizationalChart"/>
    <dgm:cxn modelId="{5D00914B-2055-47FC-8102-D32222261EF9}" type="presParOf" srcId="{299CB859-C271-4310-8597-9FA3BDBF4682}" destId="{B19DFB8D-2E27-4C05-A086-674002E262E2}" srcOrd="1" destOrd="0" presId="urn:microsoft.com/office/officeart/2008/layout/NameandTitleOrganizationalChart"/>
    <dgm:cxn modelId="{09F4DFEE-3BBC-4FAB-B80F-9070D5CBFAAC}" type="presParOf" srcId="{299CB859-C271-4310-8597-9FA3BDBF4682}" destId="{332566C1-75A3-4D7F-9572-4B2330A2C2E8}" srcOrd="2" destOrd="0" presId="urn:microsoft.com/office/officeart/2008/layout/NameandTitleOrganizationalChart"/>
    <dgm:cxn modelId="{D435C5F4-19BE-4D2A-8701-350DC088328E}" type="presParOf" srcId="{FD81C739-7DD7-416E-BD4A-434D7336B488}" destId="{28889E91-A778-4553-8F56-6391C905CAEB}" srcOrd="1" destOrd="0" presId="urn:microsoft.com/office/officeart/2008/layout/NameandTitleOrganizationalChart"/>
    <dgm:cxn modelId="{5CA83205-18D6-4DAC-9CA5-2CE3F7547082}" type="presParOf" srcId="{28889E91-A778-4553-8F56-6391C905CAEB}" destId="{30608043-408E-40CD-B955-61BDEA4CB546}" srcOrd="0" destOrd="0" presId="urn:microsoft.com/office/officeart/2008/layout/NameandTitleOrganizationalChart"/>
    <dgm:cxn modelId="{598CC877-CC63-4B92-B7A5-B7976C94148D}" type="presParOf" srcId="{28889E91-A778-4553-8F56-6391C905CAEB}" destId="{4166ACC7-D77C-4825-9041-F1B97A1FEFC2}" srcOrd="1" destOrd="0" presId="urn:microsoft.com/office/officeart/2008/layout/NameandTitleOrganizationalChart"/>
    <dgm:cxn modelId="{998A291B-F597-4DE8-A39B-59971C3F71EC}" type="presParOf" srcId="{4166ACC7-D77C-4825-9041-F1B97A1FEFC2}" destId="{468A45D8-6948-4348-B5D2-97A52F4401DA}" srcOrd="0" destOrd="0" presId="urn:microsoft.com/office/officeart/2008/layout/NameandTitleOrganizationalChart"/>
    <dgm:cxn modelId="{E33EBAFD-9A76-4326-88F4-3AF09C3E8C90}" type="presParOf" srcId="{468A45D8-6948-4348-B5D2-97A52F4401DA}" destId="{9B1FF5AE-A731-4B8D-B685-22B00CDFB2BD}" srcOrd="0" destOrd="0" presId="urn:microsoft.com/office/officeart/2008/layout/NameandTitleOrganizationalChart"/>
    <dgm:cxn modelId="{25E606D3-C9F4-4517-AE81-1D1672F4B3A1}" type="presParOf" srcId="{468A45D8-6948-4348-B5D2-97A52F4401DA}" destId="{792B4766-4247-4FEB-BA0A-EFE11AB83C20}" srcOrd="1" destOrd="0" presId="urn:microsoft.com/office/officeart/2008/layout/NameandTitleOrganizationalChart"/>
    <dgm:cxn modelId="{AAE9DA05-92B2-4574-96B2-B81D7DA01136}" type="presParOf" srcId="{468A45D8-6948-4348-B5D2-97A52F4401DA}" destId="{74743CD7-F5B2-4F89-A227-C2411A9DC188}" srcOrd="2" destOrd="0" presId="urn:microsoft.com/office/officeart/2008/layout/NameandTitleOrganizationalChart"/>
    <dgm:cxn modelId="{1789792E-C2F2-482B-9BFA-ACC237D9B9BC}" type="presParOf" srcId="{4166ACC7-D77C-4825-9041-F1B97A1FEFC2}" destId="{281AE4D9-20E1-4D0A-AABC-AB33F952F751}" srcOrd="1" destOrd="0" presId="urn:microsoft.com/office/officeart/2008/layout/NameandTitleOrganizationalChart"/>
    <dgm:cxn modelId="{5021700E-AFDA-4D25-A04E-40A4929005A9}" type="presParOf" srcId="{4166ACC7-D77C-4825-9041-F1B97A1FEFC2}" destId="{33C709E8-2A21-4D1E-BED2-32596688D8D6}" srcOrd="2" destOrd="0" presId="urn:microsoft.com/office/officeart/2008/layout/NameandTitleOrganizationalChart"/>
    <dgm:cxn modelId="{933FBA19-4CB1-4A59-A48A-B5AC176940E7}" type="presParOf" srcId="{28889E91-A778-4553-8F56-6391C905CAEB}" destId="{370104EA-12B2-4A42-92D7-30263F00D00B}" srcOrd="2" destOrd="0" presId="urn:microsoft.com/office/officeart/2008/layout/NameandTitleOrganizationalChart"/>
    <dgm:cxn modelId="{A07432F1-4187-4031-9329-E042BC7FA418}" type="presParOf" srcId="{28889E91-A778-4553-8F56-6391C905CAEB}" destId="{4D8E00A8-77F9-427D-BB70-1DD0E31F8770}" srcOrd="3" destOrd="0" presId="urn:microsoft.com/office/officeart/2008/layout/NameandTitleOrganizationalChart"/>
    <dgm:cxn modelId="{84712970-7F0D-4117-A0C0-E63C82A30C32}" type="presParOf" srcId="{4D8E00A8-77F9-427D-BB70-1DD0E31F8770}" destId="{74DEE018-057C-42A5-AF13-4F2DE98B412B}" srcOrd="0" destOrd="0" presId="urn:microsoft.com/office/officeart/2008/layout/NameandTitleOrganizationalChart"/>
    <dgm:cxn modelId="{CE28BB9F-9BA9-4810-A9F8-D4D3A9B1EBEA}" type="presParOf" srcId="{74DEE018-057C-42A5-AF13-4F2DE98B412B}" destId="{DF83F08E-19FD-4CF8-8AA7-C15CC8B52751}" srcOrd="0" destOrd="0" presId="urn:microsoft.com/office/officeart/2008/layout/NameandTitleOrganizationalChart"/>
    <dgm:cxn modelId="{89A819B4-699E-4A4A-BB8C-2EA2DF8B79C9}" type="presParOf" srcId="{74DEE018-057C-42A5-AF13-4F2DE98B412B}" destId="{605C10F3-EBCF-4373-A928-CD43E5DFB2A8}" srcOrd="1" destOrd="0" presId="urn:microsoft.com/office/officeart/2008/layout/NameandTitleOrganizationalChart"/>
    <dgm:cxn modelId="{78F61B37-3D8A-4983-B780-2F425A712940}" type="presParOf" srcId="{74DEE018-057C-42A5-AF13-4F2DE98B412B}" destId="{0DB1B585-2EA5-4F3A-B84E-165C67E58190}" srcOrd="2" destOrd="0" presId="urn:microsoft.com/office/officeart/2008/layout/NameandTitleOrganizationalChart"/>
    <dgm:cxn modelId="{4F3ED6AC-124C-46F1-A31B-9A3C31C4CA7B}" type="presParOf" srcId="{4D8E00A8-77F9-427D-BB70-1DD0E31F8770}" destId="{F15BE1BD-DA9C-48AE-A923-227119CE17F6}" srcOrd="1" destOrd="0" presId="urn:microsoft.com/office/officeart/2008/layout/NameandTitleOrganizationalChart"/>
    <dgm:cxn modelId="{80EDF017-E9A9-4701-961E-CF61A86FF2C8}" type="presParOf" srcId="{4D8E00A8-77F9-427D-BB70-1DD0E31F8770}" destId="{A33585BB-F389-4AE6-A682-99215FB94039}" srcOrd="2" destOrd="0" presId="urn:microsoft.com/office/officeart/2008/layout/NameandTitleOrganizationalChart"/>
    <dgm:cxn modelId="{29913DB4-9EA5-45A7-AA5B-7CD5B6B383D8}" type="presParOf" srcId="{28889E91-A778-4553-8F56-6391C905CAEB}" destId="{D32ABE54-EE21-474F-8372-AF8B37BF1FAA}" srcOrd="4" destOrd="0" presId="urn:microsoft.com/office/officeart/2008/layout/NameandTitleOrganizationalChart"/>
    <dgm:cxn modelId="{85B62056-09D0-414E-88C2-6FBBE2AAB13D}" type="presParOf" srcId="{28889E91-A778-4553-8F56-6391C905CAEB}" destId="{11562AFF-6835-4C82-85C4-B25B066C97E7}" srcOrd="5" destOrd="0" presId="urn:microsoft.com/office/officeart/2008/layout/NameandTitleOrganizationalChart"/>
    <dgm:cxn modelId="{342C6D54-E584-47E5-B76C-74AC6BEF1C85}" type="presParOf" srcId="{11562AFF-6835-4C82-85C4-B25B066C97E7}" destId="{BDD0FB44-8AC1-4406-A14E-74A26CCB04D2}" srcOrd="0" destOrd="0" presId="urn:microsoft.com/office/officeart/2008/layout/NameandTitleOrganizationalChart"/>
    <dgm:cxn modelId="{5AFB9E49-895F-4D69-BE98-14E8C5EF37EE}" type="presParOf" srcId="{BDD0FB44-8AC1-4406-A14E-74A26CCB04D2}" destId="{771F2A7F-DA88-413C-82FB-12F3086EB3C5}" srcOrd="0" destOrd="0" presId="urn:microsoft.com/office/officeart/2008/layout/NameandTitleOrganizationalChart"/>
    <dgm:cxn modelId="{A452DD8D-1493-40DB-8788-6EF94EA8B429}" type="presParOf" srcId="{BDD0FB44-8AC1-4406-A14E-74A26CCB04D2}" destId="{4FDB9297-55BE-4DAA-BC71-5903C25CBACE}" srcOrd="1" destOrd="0" presId="urn:microsoft.com/office/officeart/2008/layout/NameandTitleOrganizationalChart"/>
    <dgm:cxn modelId="{0DAD8365-D8CA-4118-B238-6FF7D8226EA1}" type="presParOf" srcId="{BDD0FB44-8AC1-4406-A14E-74A26CCB04D2}" destId="{47D30DE1-C047-4E98-B0AB-E2FA10FFAE66}" srcOrd="2" destOrd="0" presId="urn:microsoft.com/office/officeart/2008/layout/NameandTitleOrganizationalChart"/>
    <dgm:cxn modelId="{1E7C1C12-C51D-4C8C-9F4C-7CACB43048B2}" type="presParOf" srcId="{11562AFF-6835-4C82-85C4-B25B066C97E7}" destId="{5EE36D0A-FF54-4F68-8582-678725F2A6C3}" srcOrd="1" destOrd="0" presId="urn:microsoft.com/office/officeart/2008/layout/NameandTitleOrganizationalChart"/>
    <dgm:cxn modelId="{FEC2F47F-C6B3-4E8D-8B75-3A945046BEA9}" type="presParOf" srcId="{11562AFF-6835-4C82-85C4-B25B066C97E7}" destId="{41DDA995-3949-422F-A434-21524AF17072}" srcOrd="2" destOrd="0" presId="urn:microsoft.com/office/officeart/2008/layout/NameandTitleOrganizationalChart"/>
    <dgm:cxn modelId="{B2F02410-3FAF-47C3-B48E-9F554DECBBCD}" type="presParOf" srcId="{28889E91-A778-4553-8F56-6391C905CAEB}" destId="{A1007FEC-DDF5-478C-AB42-CDB0514ACECD}" srcOrd="6" destOrd="0" presId="urn:microsoft.com/office/officeart/2008/layout/NameandTitleOrganizationalChart"/>
    <dgm:cxn modelId="{6DFCD66C-6A54-46AD-B812-9EC148678E6E}" type="presParOf" srcId="{28889E91-A778-4553-8F56-6391C905CAEB}" destId="{1EFEAE43-6BB2-4A2F-ADA0-CDAB30F95094}" srcOrd="7" destOrd="0" presId="urn:microsoft.com/office/officeart/2008/layout/NameandTitleOrganizationalChart"/>
    <dgm:cxn modelId="{FD281DDF-F2C3-43ED-97BD-D86032BB8467}" type="presParOf" srcId="{1EFEAE43-6BB2-4A2F-ADA0-CDAB30F95094}" destId="{169F9D7D-FEE1-47A3-82B1-E6F114498495}" srcOrd="0" destOrd="0" presId="urn:microsoft.com/office/officeart/2008/layout/NameandTitleOrganizationalChart"/>
    <dgm:cxn modelId="{B26D1EF5-9D8A-4094-8BE1-0B1B9DB3DB4C}" type="presParOf" srcId="{169F9D7D-FEE1-47A3-82B1-E6F114498495}" destId="{F10E7042-3FCF-4653-A3E7-CC59CFA1CFE2}" srcOrd="0" destOrd="0" presId="urn:microsoft.com/office/officeart/2008/layout/NameandTitleOrganizationalChart"/>
    <dgm:cxn modelId="{639B592C-73FB-4E54-9142-1795BBE14DDA}" type="presParOf" srcId="{169F9D7D-FEE1-47A3-82B1-E6F114498495}" destId="{2D599FBD-B94C-4A61-9F34-9E3F999FB406}" srcOrd="1" destOrd="0" presId="urn:microsoft.com/office/officeart/2008/layout/NameandTitleOrganizationalChart"/>
    <dgm:cxn modelId="{0B4B05C1-5065-4480-A4EC-29CF234417F1}" type="presParOf" srcId="{169F9D7D-FEE1-47A3-82B1-E6F114498495}" destId="{3E93E9B7-3505-46B7-9336-89290B60C39B}" srcOrd="2" destOrd="0" presId="urn:microsoft.com/office/officeart/2008/layout/NameandTitleOrganizationalChart"/>
    <dgm:cxn modelId="{A90F725D-4CF5-4C98-9EBE-98D815216454}" type="presParOf" srcId="{1EFEAE43-6BB2-4A2F-ADA0-CDAB30F95094}" destId="{50CA3BAA-6FDF-43D4-9780-E0F0A31A582D}" srcOrd="1" destOrd="0" presId="urn:microsoft.com/office/officeart/2008/layout/NameandTitleOrganizationalChart"/>
    <dgm:cxn modelId="{7FBA2A44-EABE-4385-A574-80188F64FC6B}" type="presParOf" srcId="{1EFEAE43-6BB2-4A2F-ADA0-CDAB30F95094}" destId="{72EB6F28-E070-4695-A06B-DFFD3AA6AE7F}" srcOrd="2" destOrd="0" presId="urn:microsoft.com/office/officeart/2008/layout/NameandTitleOrganizationalChart"/>
    <dgm:cxn modelId="{505F4DF7-0F77-4348-B335-169BE54D072C}" type="presParOf" srcId="{28889E91-A778-4553-8F56-6391C905CAEB}" destId="{D93B0F77-5B42-4340-BB58-2FD6197FDA63}" srcOrd="8" destOrd="0" presId="urn:microsoft.com/office/officeart/2008/layout/NameandTitleOrganizationalChart"/>
    <dgm:cxn modelId="{1DAAF44D-E076-4F92-8442-980B4DF214F1}" type="presParOf" srcId="{28889E91-A778-4553-8F56-6391C905CAEB}" destId="{CF6AC62D-3D6D-40A5-A959-35008C3710F5}" srcOrd="9" destOrd="0" presId="urn:microsoft.com/office/officeart/2008/layout/NameandTitleOrganizationalChart"/>
    <dgm:cxn modelId="{1CFEE1CE-7CD5-4BF5-A745-3A246462C544}" type="presParOf" srcId="{CF6AC62D-3D6D-40A5-A959-35008C3710F5}" destId="{231E4273-5153-4F4D-9644-98D9454496C3}" srcOrd="0" destOrd="0" presId="urn:microsoft.com/office/officeart/2008/layout/NameandTitleOrganizationalChart"/>
    <dgm:cxn modelId="{60E16EF3-4F51-4813-B21C-2DDA18560FC9}" type="presParOf" srcId="{231E4273-5153-4F4D-9644-98D9454496C3}" destId="{28F196B6-0894-45EE-8C95-44CB2FECEC40}" srcOrd="0" destOrd="0" presId="urn:microsoft.com/office/officeart/2008/layout/NameandTitleOrganizationalChart"/>
    <dgm:cxn modelId="{AAE181BC-A8D7-4D45-ADCE-178E439F48A2}" type="presParOf" srcId="{231E4273-5153-4F4D-9644-98D9454496C3}" destId="{BBD9A9C9-0769-4BE6-82CC-DFF2A6249187}" srcOrd="1" destOrd="0" presId="urn:microsoft.com/office/officeart/2008/layout/NameandTitleOrganizationalChart"/>
    <dgm:cxn modelId="{E0F195D3-0207-4DF9-A979-8F2B93975F23}" type="presParOf" srcId="{231E4273-5153-4F4D-9644-98D9454496C3}" destId="{DF802F04-2EBD-4652-8061-F585894021B0}" srcOrd="2" destOrd="0" presId="urn:microsoft.com/office/officeart/2008/layout/NameandTitleOrganizationalChart"/>
    <dgm:cxn modelId="{3AA4ACAF-F0CB-48A9-8FC2-79C6F06B8832}" type="presParOf" srcId="{CF6AC62D-3D6D-40A5-A959-35008C3710F5}" destId="{2F37C28C-20C4-4A28-B196-FDF2DBD9D8F9}" srcOrd="1" destOrd="0" presId="urn:microsoft.com/office/officeart/2008/layout/NameandTitleOrganizationalChart"/>
    <dgm:cxn modelId="{6532D7F9-6A3D-4DD2-B020-BF21B95AF8E0}" type="presParOf" srcId="{CF6AC62D-3D6D-40A5-A959-35008C3710F5}" destId="{FBFB9D8B-0A74-4EBA-B6F0-BEBE47AE653B}" srcOrd="2" destOrd="0" presId="urn:microsoft.com/office/officeart/2008/layout/NameandTitleOrganizationalChart"/>
    <dgm:cxn modelId="{A4A96AF1-1695-48D5-8DFD-9E7F3855DAE6}" type="presParOf" srcId="{FD81C739-7DD7-416E-BD4A-434D7336B488}" destId="{D5833022-79B8-43A9-8C6D-6A8227C1E315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3B0F77-5B42-4340-BB58-2FD6197FDA63}">
      <dsp:nvSpPr>
        <dsp:cNvPr id="0" name=""/>
        <dsp:cNvSpPr/>
      </dsp:nvSpPr>
      <dsp:spPr>
        <a:xfrm>
          <a:off x="3401061" y="892662"/>
          <a:ext cx="2812854" cy="280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889"/>
              </a:lnTo>
              <a:lnTo>
                <a:pt x="2812854" y="167889"/>
              </a:lnTo>
              <a:lnTo>
                <a:pt x="2812854" y="2809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007FEC-DDF5-478C-AB42-CDB0514ACECD}">
      <dsp:nvSpPr>
        <dsp:cNvPr id="0" name=""/>
        <dsp:cNvSpPr/>
      </dsp:nvSpPr>
      <dsp:spPr>
        <a:xfrm>
          <a:off x="3401061" y="892662"/>
          <a:ext cx="1442825" cy="2809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889"/>
              </a:lnTo>
              <a:lnTo>
                <a:pt x="1442825" y="167889"/>
              </a:lnTo>
              <a:lnTo>
                <a:pt x="1442825" y="2809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2ABE54-EE21-474F-8372-AF8B37BF1FAA}">
      <dsp:nvSpPr>
        <dsp:cNvPr id="0" name=""/>
        <dsp:cNvSpPr/>
      </dsp:nvSpPr>
      <dsp:spPr>
        <a:xfrm>
          <a:off x="3355341" y="892662"/>
          <a:ext cx="91440" cy="2809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889"/>
              </a:lnTo>
              <a:lnTo>
                <a:pt x="91170" y="167889"/>
              </a:lnTo>
              <a:lnTo>
                <a:pt x="91170" y="2809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0104EA-12B2-4A42-92D7-30263F00D00B}">
      <dsp:nvSpPr>
        <dsp:cNvPr id="0" name=""/>
        <dsp:cNvSpPr/>
      </dsp:nvSpPr>
      <dsp:spPr>
        <a:xfrm>
          <a:off x="2023564" y="892662"/>
          <a:ext cx="1377496" cy="280914"/>
        </a:xfrm>
        <a:custGeom>
          <a:avLst/>
          <a:gdLst/>
          <a:ahLst/>
          <a:cxnLst/>
          <a:rect l="0" t="0" r="0" b="0"/>
          <a:pathLst>
            <a:path>
              <a:moveTo>
                <a:pt x="1377496" y="0"/>
              </a:moveTo>
              <a:lnTo>
                <a:pt x="1377496" y="167889"/>
              </a:lnTo>
              <a:lnTo>
                <a:pt x="0" y="167889"/>
              </a:lnTo>
              <a:lnTo>
                <a:pt x="0" y="2809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08043-408E-40CD-B955-61BDEA4CB546}">
      <dsp:nvSpPr>
        <dsp:cNvPr id="0" name=""/>
        <dsp:cNvSpPr/>
      </dsp:nvSpPr>
      <dsp:spPr>
        <a:xfrm>
          <a:off x="559747" y="892662"/>
          <a:ext cx="2841313" cy="280914"/>
        </a:xfrm>
        <a:custGeom>
          <a:avLst/>
          <a:gdLst/>
          <a:ahLst/>
          <a:cxnLst/>
          <a:rect l="0" t="0" r="0" b="0"/>
          <a:pathLst>
            <a:path>
              <a:moveTo>
                <a:pt x="2841313" y="0"/>
              </a:moveTo>
              <a:lnTo>
                <a:pt x="2841313" y="167889"/>
              </a:lnTo>
              <a:lnTo>
                <a:pt x="0" y="167889"/>
              </a:lnTo>
              <a:lnTo>
                <a:pt x="0" y="2809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F1C5A8-AE6D-4B64-BC14-33D9FFC6C821}">
      <dsp:nvSpPr>
        <dsp:cNvPr id="0" name=""/>
        <dsp:cNvSpPr/>
      </dsp:nvSpPr>
      <dsp:spPr>
        <a:xfrm>
          <a:off x="2933281" y="408271"/>
          <a:ext cx="935559" cy="4843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8353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Presidente</a:t>
          </a:r>
        </a:p>
      </dsp:txBody>
      <dsp:txXfrm>
        <a:off x="2933281" y="408271"/>
        <a:ext cx="935559" cy="484391"/>
      </dsp:txXfrm>
    </dsp:sp>
    <dsp:sp modelId="{B19DFB8D-2E27-4C05-A086-674002E262E2}">
      <dsp:nvSpPr>
        <dsp:cNvPr id="0" name=""/>
        <dsp:cNvSpPr/>
      </dsp:nvSpPr>
      <dsp:spPr>
        <a:xfrm>
          <a:off x="2869194" y="783975"/>
          <a:ext cx="1344401" cy="1635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Laura Gonzalez Molina</a:t>
          </a:r>
        </a:p>
      </dsp:txBody>
      <dsp:txXfrm>
        <a:off x="2869194" y="783975"/>
        <a:ext cx="1344401" cy="163551"/>
      </dsp:txXfrm>
    </dsp:sp>
    <dsp:sp modelId="{9B1FF5AE-A731-4B8D-B685-22B00CDFB2BD}">
      <dsp:nvSpPr>
        <dsp:cNvPr id="0" name=""/>
        <dsp:cNvSpPr/>
      </dsp:nvSpPr>
      <dsp:spPr>
        <a:xfrm>
          <a:off x="91967" y="1173576"/>
          <a:ext cx="935559" cy="4843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8353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Compras</a:t>
          </a:r>
        </a:p>
      </dsp:txBody>
      <dsp:txXfrm>
        <a:off x="91967" y="1173576"/>
        <a:ext cx="935559" cy="484391"/>
      </dsp:txXfrm>
    </dsp:sp>
    <dsp:sp modelId="{792B4766-4247-4FEB-BA0A-EFE11AB83C20}">
      <dsp:nvSpPr>
        <dsp:cNvPr id="0" name=""/>
        <dsp:cNvSpPr/>
      </dsp:nvSpPr>
      <dsp:spPr>
        <a:xfrm>
          <a:off x="86231" y="1652469"/>
          <a:ext cx="1259308" cy="17838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Laura Gonzalez Molina</a:t>
          </a:r>
        </a:p>
      </dsp:txBody>
      <dsp:txXfrm>
        <a:off x="86231" y="1652469"/>
        <a:ext cx="1259308" cy="178383"/>
      </dsp:txXfrm>
    </dsp:sp>
    <dsp:sp modelId="{DF83F08E-19FD-4CF8-8AA7-C15CC8B52751}">
      <dsp:nvSpPr>
        <dsp:cNvPr id="0" name=""/>
        <dsp:cNvSpPr/>
      </dsp:nvSpPr>
      <dsp:spPr>
        <a:xfrm>
          <a:off x="1555784" y="1173576"/>
          <a:ext cx="935559" cy="4843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8353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Tesoreria</a:t>
          </a:r>
        </a:p>
      </dsp:txBody>
      <dsp:txXfrm>
        <a:off x="1555784" y="1173576"/>
        <a:ext cx="935559" cy="484391"/>
      </dsp:txXfrm>
    </dsp:sp>
    <dsp:sp modelId="{605C10F3-EBCF-4373-A928-CD43E5DFB2A8}">
      <dsp:nvSpPr>
        <dsp:cNvPr id="0" name=""/>
        <dsp:cNvSpPr/>
      </dsp:nvSpPr>
      <dsp:spPr>
        <a:xfrm>
          <a:off x="1566492" y="1633291"/>
          <a:ext cx="1177567" cy="14600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Maritza Ugarte Tapia</a:t>
          </a:r>
        </a:p>
      </dsp:txBody>
      <dsp:txXfrm>
        <a:off x="1566492" y="1633291"/>
        <a:ext cx="1177567" cy="146003"/>
      </dsp:txXfrm>
    </dsp:sp>
    <dsp:sp modelId="{771F2A7F-DA88-413C-82FB-12F3086EB3C5}">
      <dsp:nvSpPr>
        <dsp:cNvPr id="0" name=""/>
        <dsp:cNvSpPr/>
      </dsp:nvSpPr>
      <dsp:spPr>
        <a:xfrm>
          <a:off x="2978731" y="1173576"/>
          <a:ext cx="935559" cy="4843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8353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Marketing</a:t>
          </a:r>
        </a:p>
      </dsp:txBody>
      <dsp:txXfrm>
        <a:off x="2978731" y="1173576"/>
        <a:ext cx="935559" cy="484391"/>
      </dsp:txXfrm>
    </dsp:sp>
    <dsp:sp modelId="{4FDB9297-55BE-4DAA-BC71-5903C25CBACE}">
      <dsp:nvSpPr>
        <dsp:cNvPr id="0" name=""/>
        <dsp:cNvSpPr/>
      </dsp:nvSpPr>
      <dsp:spPr>
        <a:xfrm>
          <a:off x="2977600" y="1631253"/>
          <a:ext cx="1126423" cy="1661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Belinda Lopez Farfan</a:t>
          </a:r>
        </a:p>
      </dsp:txBody>
      <dsp:txXfrm>
        <a:off x="2977600" y="1631253"/>
        <a:ext cx="1126423" cy="166121"/>
      </dsp:txXfrm>
    </dsp:sp>
    <dsp:sp modelId="{F10E7042-3FCF-4653-A3E7-CC59CFA1CFE2}">
      <dsp:nvSpPr>
        <dsp:cNvPr id="0" name=""/>
        <dsp:cNvSpPr/>
      </dsp:nvSpPr>
      <dsp:spPr>
        <a:xfrm>
          <a:off x="4376106" y="1173576"/>
          <a:ext cx="935559" cy="4843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8353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Ventas</a:t>
          </a:r>
        </a:p>
      </dsp:txBody>
      <dsp:txXfrm>
        <a:off x="4376106" y="1173576"/>
        <a:ext cx="935559" cy="484391"/>
      </dsp:txXfrm>
    </dsp:sp>
    <dsp:sp modelId="{2D599FBD-B94C-4A61-9F34-9E3F999FB406}">
      <dsp:nvSpPr>
        <dsp:cNvPr id="0" name=""/>
        <dsp:cNvSpPr/>
      </dsp:nvSpPr>
      <dsp:spPr>
        <a:xfrm>
          <a:off x="4379901" y="1627563"/>
          <a:ext cx="971731" cy="1649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Joel Coronel Plua</a:t>
          </a:r>
        </a:p>
      </dsp:txBody>
      <dsp:txXfrm>
        <a:off x="4379901" y="1627563"/>
        <a:ext cx="971731" cy="164928"/>
      </dsp:txXfrm>
    </dsp:sp>
    <dsp:sp modelId="{28F196B6-0894-45EE-8C95-44CB2FECEC40}">
      <dsp:nvSpPr>
        <dsp:cNvPr id="0" name=""/>
        <dsp:cNvSpPr/>
      </dsp:nvSpPr>
      <dsp:spPr>
        <a:xfrm>
          <a:off x="5746135" y="1173576"/>
          <a:ext cx="935559" cy="4843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8353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Administracción</a:t>
          </a:r>
        </a:p>
      </dsp:txBody>
      <dsp:txXfrm>
        <a:off x="5746135" y="1173576"/>
        <a:ext cx="935559" cy="484391"/>
      </dsp:txXfrm>
    </dsp:sp>
    <dsp:sp modelId="{BBD9A9C9-0769-4BE6-82CC-DFF2A6249187}">
      <dsp:nvSpPr>
        <dsp:cNvPr id="0" name=""/>
        <dsp:cNvSpPr/>
      </dsp:nvSpPr>
      <dsp:spPr>
        <a:xfrm>
          <a:off x="5719828" y="1588454"/>
          <a:ext cx="1316228" cy="16417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Sergio Hervias Martinez</a:t>
          </a:r>
        </a:p>
      </dsp:txBody>
      <dsp:txXfrm>
        <a:off x="5719828" y="1588454"/>
        <a:ext cx="1316228" cy="1641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1GAT</dc:creator>
  <cp:keywords/>
  <dc:description/>
  <cp:lastModifiedBy>1GAT</cp:lastModifiedBy>
  <cp:revision>1</cp:revision>
  <dcterms:created xsi:type="dcterms:W3CDTF">2016-11-21T18:08:00Z</dcterms:created>
  <dcterms:modified xsi:type="dcterms:W3CDTF">2016-11-21T18:41:00Z</dcterms:modified>
</cp:coreProperties>
</file>