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9E989">
    <v:background id="_x0000_s1025" o:bwmode="white" fillcolor="#89e989" o:targetscreensize="1024,768">
      <v:fill color2="fill darken(118)" method="linear sigma" focus="100%" type="gradient"/>
    </v:background>
  </w:background>
  <w:body>
    <w:p w:rsidR="00F02741" w:rsidRPr="00F02741" w:rsidRDefault="008B48B6" w:rsidP="008B437A">
      <w:pPr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700224" behindDoc="1" locked="0" layoutInCell="1" allowOverlap="1" wp14:anchorId="4AB953C2" wp14:editId="42CF1916">
            <wp:simplePos x="0" y="0"/>
            <wp:positionH relativeFrom="column">
              <wp:posOffset>1270</wp:posOffset>
            </wp:positionH>
            <wp:positionV relativeFrom="paragraph">
              <wp:posOffset>81915</wp:posOffset>
            </wp:positionV>
            <wp:extent cx="1955800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460" y="21384"/>
                <wp:lineTo x="21460" y="0"/>
                <wp:lineTo x="0" y="0"/>
              </wp:wrapPolygon>
            </wp:wrapThrough>
            <wp:docPr id="1" name="Imagen 1" descr="C:\Users\Byron Guaman\Desktop\logo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ron Guaman\Desktop\logo empre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F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95pt;height:116.9pt" fillcolor="#17365d [2415]" stroked="f">
            <v:shadow on="t" color="#b2b2b2" opacity="52429f" offset="3pt"/>
            <v:textpath style="font-family:&quot;Times New Roman&quot;;font-size:24pt;v-text-kern:t" trim="t" fitpath="t" string="CATÁLOGO DE LA MINIEMPRESA &#10;&quot;FRUTI PANDA&quot;"/>
          </v:shape>
        </w:pict>
      </w:r>
    </w:p>
    <w:p w:rsidR="00F02741" w:rsidRDefault="00A93CA9" w:rsidP="00A93CA9">
      <w:pPr>
        <w:tabs>
          <w:tab w:val="left" w:pos="6360"/>
          <w:tab w:val="left" w:pos="11625"/>
        </w:tabs>
      </w:pPr>
      <w:r>
        <w:tab/>
      </w:r>
    </w:p>
    <w:p w:rsidR="00F02741" w:rsidRDefault="00E873A4" w:rsidP="00A93CA9">
      <w:pPr>
        <w:tabs>
          <w:tab w:val="left" w:pos="6360"/>
          <w:tab w:val="left" w:pos="11625"/>
        </w:tabs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702272" behindDoc="1" locked="0" layoutInCell="1" allowOverlap="1" wp14:anchorId="6A151835" wp14:editId="464E9081">
            <wp:simplePos x="0" y="0"/>
            <wp:positionH relativeFrom="column">
              <wp:posOffset>4956810</wp:posOffset>
            </wp:positionH>
            <wp:positionV relativeFrom="paragraph">
              <wp:posOffset>148590</wp:posOffset>
            </wp:positionV>
            <wp:extent cx="2045970" cy="2194560"/>
            <wp:effectExtent l="781050" t="114300" r="87630" b="167640"/>
            <wp:wrapThrough wrapText="bothSides">
              <wp:wrapPolygon edited="0">
                <wp:start x="-1207" y="-1125"/>
                <wp:lineTo x="-1207" y="14250"/>
                <wp:lineTo x="-8246" y="14250"/>
                <wp:lineTo x="-8246" y="20250"/>
                <wp:lineTo x="-4827" y="20250"/>
                <wp:lineTo x="-4827" y="21938"/>
                <wp:lineTo x="-1006" y="23250"/>
                <wp:lineTo x="21117" y="23250"/>
                <wp:lineTo x="22525" y="20438"/>
                <wp:lineTo x="22525" y="-1125"/>
                <wp:lineTo x="-1207" y="-1125"/>
              </wp:wrapPolygon>
            </wp:wrapThrough>
            <wp:docPr id="6" name="Imagen 6" descr="C:\Users\Byron Guaman\Desktop\9bbd254afd83150caef492101d49e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yron Guaman\Desktop\9bbd254afd83150caef492101d49ed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1945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5" type="#_x0000_t176" style="position:absolute;left:0;text-align:left;margin-left:358.45pt;margin-top:4.55pt;width:174.95pt;height:165.85pt;z-index:25169817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5">
              <w:txbxContent>
                <w:p w:rsidR="008B48B6" w:rsidRDefault="008B48B6" w:rsidP="00DD41A4">
                  <w:pPr>
                    <w:spacing w:after="0" w:line="240" w:lineRule="auto"/>
                    <w:rPr>
                      <w:b/>
                      <w:color w:val="002060"/>
                      <w:sz w:val="40"/>
                      <w:szCs w:val="24"/>
                    </w:rPr>
                  </w:pPr>
                  <w:proofErr w:type="spellStart"/>
                  <w:r w:rsidRPr="00AB28F4">
                    <w:rPr>
                      <w:b/>
                      <w:color w:val="002060"/>
                      <w:sz w:val="40"/>
                      <w:szCs w:val="24"/>
                    </w:rPr>
                    <w:t>Moncaibas</w:t>
                  </w:r>
                  <w:proofErr w:type="spellEnd"/>
                </w:p>
                <w:p w:rsidR="002E2756" w:rsidRPr="002E2756" w:rsidRDefault="002E2756" w:rsidP="00DD41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2E2756">
                    <w:rPr>
                      <w:b/>
                      <w:sz w:val="28"/>
                      <w:szCs w:val="28"/>
                    </w:rPr>
                    <w:t>Galletas elaboradas a partir de harina de trigo</w:t>
                  </w:r>
                </w:p>
                <w:p w:rsidR="00DD41A4" w:rsidRDefault="00DD41A4" w:rsidP="00DD41A4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  <w:p w:rsidR="00DD41A4" w:rsidRPr="008B437A" w:rsidRDefault="00DD41A4" w:rsidP="00DD41A4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  <w:p w:rsidR="00DD41A4" w:rsidRPr="00DD41A4" w:rsidRDefault="00DD41A4" w:rsidP="00DD41A4">
                  <w:pPr>
                    <w:spacing w:after="0" w:line="240" w:lineRule="auto"/>
                    <w:rPr>
                      <w:sz w:val="28"/>
                      <w:szCs w:val="18"/>
                    </w:rPr>
                  </w:pPr>
                  <w:r w:rsidRPr="00DD41A4">
                    <w:rPr>
                      <w:sz w:val="28"/>
                      <w:szCs w:val="18"/>
                    </w:rPr>
                    <w:t>PRECIO</w:t>
                  </w:r>
                  <w:proofErr w:type="gramStart"/>
                  <w:r w:rsidRPr="00DD41A4">
                    <w:rPr>
                      <w:sz w:val="28"/>
                      <w:szCs w:val="18"/>
                      <w:u w:val="single"/>
                    </w:rPr>
                    <w:t>:</w:t>
                  </w:r>
                  <w:r w:rsidR="008B48B6">
                    <w:rPr>
                      <w:sz w:val="28"/>
                      <w:szCs w:val="18"/>
                    </w:rPr>
                    <w:t xml:space="preserve">  $</w:t>
                  </w:r>
                  <w:proofErr w:type="gramEnd"/>
                  <w:r w:rsidR="008B48B6">
                    <w:rPr>
                      <w:sz w:val="28"/>
                      <w:szCs w:val="18"/>
                    </w:rPr>
                    <w:t>0.25</w:t>
                  </w:r>
                </w:p>
                <w:p w:rsidR="00DD41A4" w:rsidRPr="00DD41A4" w:rsidRDefault="00DD41A4" w:rsidP="00DD41A4">
                  <w:pPr>
                    <w:spacing w:after="0" w:line="240" w:lineRule="auto"/>
                    <w:rPr>
                      <w:sz w:val="2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drawing>
          <wp:anchor distT="0" distB="0" distL="114300" distR="114300" simplePos="0" relativeHeight="251704320" behindDoc="1" locked="0" layoutInCell="1" allowOverlap="1" wp14:anchorId="7B4ED680" wp14:editId="1A87E2D0">
            <wp:simplePos x="0" y="0"/>
            <wp:positionH relativeFrom="column">
              <wp:posOffset>-421005</wp:posOffset>
            </wp:positionH>
            <wp:positionV relativeFrom="paragraph">
              <wp:posOffset>144780</wp:posOffset>
            </wp:positionV>
            <wp:extent cx="2561590" cy="2254250"/>
            <wp:effectExtent l="781050" t="114300" r="86360" b="184150"/>
            <wp:wrapThrough wrapText="bothSides">
              <wp:wrapPolygon edited="0">
                <wp:start x="-964" y="-1095"/>
                <wp:lineTo x="-964" y="13873"/>
                <wp:lineTo x="-6265" y="13873"/>
                <wp:lineTo x="-6586" y="19714"/>
                <wp:lineTo x="-4498" y="19714"/>
                <wp:lineTo x="-4498" y="22087"/>
                <wp:lineTo x="-964" y="22999"/>
                <wp:lineTo x="-803" y="23365"/>
                <wp:lineTo x="21364" y="23365"/>
                <wp:lineTo x="21686" y="22634"/>
                <wp:lineTo x="22328" y="19896"/>
                <wp:lineTo x="22328" y="-1095"/>
                <wp:lineTo x="-964" y="-1095"/>
              </wp:wrapPolygon>
            </wp:wrapThrough>
            <wp:docPr id="3" name="Imagen 3" descr="C:\Users\Byron Guaman\Desktop\Jugos-Naturales-Recet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ron Guaman\Desktop\Jugos-Naturales-Recetas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2542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w:pict>
          <v:shape id="_x0000_s1028" type="#_x0000_t176" style="position:absolute;left:0;text-align:left;margin-left:-3pt;margin-top:4.55pt;width:158.55pt;height:197.5pt;z-index:251664384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8B48B6" w:rsidRPr="00AB28F4" w:rsidRDefault="008B48B6" w:rsidP="00F02741">
                  <w:pPr>
                    <w:spacing w:after="0" w:line="240" w:lineRule="auto"/>
                    <w:rPr>
                      <w:b/>
                      <w:color w:val="002060"/>
                      <w:sz w:val="40"/>
                      <w:szCs w:val="24"/>
                    </w:rPr>
                  </w:pPr>
                  <w:r w:rsidRPr="00AB28F4">
                    <w:rPr>
                      <w:b/>
                      <w:color w:val="002060"/>
                      <w:sz w:val="40"/>
                      <w:szCs w:val="24"/>
                    </w:rPr>
                    <w:t>Jugos naturales</w:t>
                  </w:r>
                </w:p>
                <w:p w:rsidR="00F02741" w:rsidRDefault="00F02741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 w:rsidRPr="008B437A">
                    <w:rPr>
                      <w:b/>
                      <w:sz w:val="28"/>
                      <w:szCs w:val="18"/>
                    </w:rPr>
                    <w:t>Prod</w:t>
                  </w:r>
                  <w:r w:rsidR="008B48B6">
                    <w:rPr>
                      <w:b/>
                      <w:sz w:val="28"/>
                      <w:szCs w:val="18"/>
                    </w:rPr>
                    <w:t>ucto elaborado a partir de una variedad de frutas.</w:t>
                  </w:r>
                  <w:r w:rsidR="008B437A">
                    <w:rPr>
                      <w:b/>
                      <w:sz w:val="28"/>
                      <w:szCs w:val="18"/>
                    </w:rPr>
                    <w:t xml:space="preserve"> </w:t>
                  </w:r>
                </w:p>
                <w:p w:rsidR="00AB28F4" w:rsidRDefault="00AB28F4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Sabores:</w:t>
                  </w:r>
                </w:p>
                <w:p w:rsidR="00AB28F4" w:rsidRDefault="00AB28F4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-Tomate</w:t>
                  </w:r>
                </w:p>
                <w:p w:rsidR="00AB28F4" w:rsidRDefault="00AB28F4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-Fresa</w:t>
                  </w:r>
                </w:p>
                <w:p w:rsidR="00AB28F4" w:rsidRDefault="00AB28F4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-Mora</w:t>
                  </w:r>
                </w:p>
                <w:p w:rsidR="00DD41A4" w:rsidRPr="008B437A" w:rsidRDefault="00DD41A4" w:rsidP="00F02741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  <w:p w:rsidR="00F02741" w:rsidRPr="00DD41A4" w:rsidRDefault="00862208" w:rsidP="00F02741">
                  <w:pPr>
                    <w:spacing w:after="0" w:line="240" w:lineRule="auto"/>
                    <w:rPr>
                      <w:sz w:val="28"/>
                      <w:szCs w:val="18"/>
                    </w:rPr>
                  </w:pPr>
                  <w:r w:rsidRPr="00DD41A4">
                    <w:rPr>
                      <w:sz w:val="28"/>
                      <w:szCs w:val="18"/>
                    </w:rPr>
                    <w:t>PRECIO</w:t>
                  </w:r>
                  <w:proofErr w:type="gramStart"/>
                  <w:r w:rsidRPr="00DD41A4">
                    <w:rPr>
                      <w:sz w:val="28"/>
                      <w:szCs w:val="18"/>
                      <w:u w:val="single"/>
                    </w:rPr>
                    <w:t>:</w:t>
                  </w:r>
                  <w:r w:rsidR="00DD41A4" w:rsidRPr="00DD41A4">
                    <w:rPr>
                      <w:sz w:val="28"/>
                      <w:szCs w:val="18"/>
                    </w:rPr>
                    <w:t xml:space="preserve">  $</w:t>
                  </w:r>
                  <w:proofErr w:type="gramEnd"/>
                  <w:r w:rsidR="00DD41A4" w:rsidRPr="00DD41A4">
                    <w:rPr>
                      <w:sz w:val="28"/>
                      <w:szCs w:val="18"/>
                    </w:rPr>
                    <w:t>0.50</w:t>
                  </w:r>
                </w:p>
                <w:p w:rsidR="00F02741" w:rsidRPr="00DD41A4" w:rsidRDefault="00F02741" w:rsidP="00F02741">
                  <w:pPr>
                    <w:spacing w:after="0" w:line="240" w:lineRule="auto"/>
                    <w:rPr>
                      <w:sz w:val="28"/>
                      <w:szCs w:val="18"/>
                    </w:rPr>
                  </w:pPr>
                </w:p>
              </w:txbxContent>
            </v:textbox>
          </v:shape>
        </w:pict>
      </w:r>
    </w:p>
    <w:p w:rsidR="00F02741" w:rsidRDefault="00F02741" w:rsidP="00F02741">
      <w:pPr>
        <w:tabs>
          <w:tab w:val="left" w:pos="6360"/>
          <w:tab w:val="left" w:pos="11625"/>
        </w:tabs>
      </w:pPr>
    </w:p>
    <w:p w:rsidR="00F02741" w:rsidRDefault="00F02741" w:rsidP="00F02741">
      <w:pPr>
        <w:tabs>
          <w:tab w:val="left" w:pos="6360"/>
          <w:tab w:val="left" w:pos="11625"/>
        </w:tabs>
      </w:pPr>
    </w:p>
    <w:p w:rsidR="00F02741" w:rsidRDefault="00F02741" w:rsidP="00F02741">
      <w:pPr>
        <w:tabs>
          <w:tab w:val="left" w:pos="6360"/>
          <w:tab w:val="left" w:pos="11625"/>
        </w:tabs>
      </w:pPr>
    </w:p>
    <w:p w:rsidR="00F02741" w:rsidRDefault="00F02741" w:rsidP="00F02741">
      <w:pPr>
        <w:tabs>
          <w:tab w:val="left" w:pos="6360"/>
          <w:tab w:val="left" w:pos="11625"/>
        </w:tabs>
      </w:pPr>
    </w:p>
    <w:p w:rsidR="00F02741" w:rsidRPr="00F02741" w:rsidRDefault="00F02741" w:rsidP="008B437A">
      <w:pPr>
        <w:tabs>
          <w:tab w:val="left" w:pos="10569"/>
        </w:tabs>
      </w:pPr>
      <w:r>
        <w:tab/>
      </w:r>
      <w:r>
        <w:tab/>
      </w: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8B437A" w:rsidRDefault="008B437A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</w:p>
    <w:p w:rsidR="00DD41A4" w:rsidRDefault="00DD41A4" w:rsidP="00694396">
      <w:pPr>
        <w:pStyle w:val="msoaddress"/>
        <w:widowControl w:val="0"/>
        <w:spacing w:line="240" w:lineRule="auto"/>
        <w:jc w:val="left"/>
        <w:rPr>
          <w:sz w:val="22"/>
          <w:szCs w:val="22"/>
        </w:rPr>
      </w:pPr>
      <w:bookmarkStart w:id="0" w:name="_GoBack"/>
      <w:bookmarkEnd w:id="0"/>
    </w:p>
    <w:p w:rsidR="00DD41A4" w:rsidRPr="00DD41A4" w:rsidRDefault="00DD41A4" w:rsidP="00694396">
      <w:pPr>
        <w:pStyle w:val="msoaddress"/>
        <w:widowControl w:val="0"/>
        <w:spacing w:line="240" w:lineRule="auto"/>
        <w:jc w:val="left"/>
        <w:rPr>
          <w:sz w:val="28"/>
          <w:szCs w:val="22"/>
        </w:rPr>
      </w:pPr>
    </w:p>
    <w:p w:rsidR="008B437A" w:rsidRPr="00A01BAC" w:rsidRDefault="008B437A" w:rsidP="00694396">
      <w:pPr>
        <w:pStyle w:val="msoaddress"/>
        <w:widowControl w:val="0"/>
        <w:spacing w:line="240" w:lineRule="auto"/>
        <w:jc w:val="left"/>
        <w:rPr>
          <w:b/>
          <w:sz w:val="28"/>
          <w:szCs w:val="22"/>
        </w:rPr>
      </w:pPr>
    </w:p>
    <w:p w:rsidR="00DD41A4" w:rsidRPr="00A01BAC" w:rsidRDefault="00DD41A4" w:rsidP="00DD41A4">
      <w:pPr>
        <w:pStyle w:val="msoaddress"/>
        <w:widowControl w:val="0"/>
        <w:jc w:val="left"/>
        <w:rPr>
          <w:sz w:val="28"/>
        </w:rPr>
      </w:pPr>
      <w:r w:rsidRPr="00A01BAC">
        <w:rPr>
          <w:sz w:val="28"/>
        </w:rPr>
        <w:t>Centro: UNIDAD EDUCATIVA BOLIVAR</w:t>
      </w:r>
    </w:p>
    <w:p w:rsidR="00DD41A4" w:rsidRPr="00A01BAC" w:rsidRDefault="00A01BAC" w:rsidP="00DD41A4">
      <w:pPr>
        <w:pStyle w:val="msoaddress"/>
        <w:widowControl w:val="0"/>
        <w:jc w:val="left"/>
        <w:rPr>
          <w:sz w:val="28"/>
        </w:rPr>
      </w:pPr>
      <w:r w:rsidRPr="00A01BAC">
        <w:rPr>
          <w:sz w:val="28"/>
        </w:rPr>
        <w:t>Direcció</w:t>
      </w:r>
      <w:r w:rsidR="00DD41A4" w:rsidRPr="00A01BAC">
        <w:rPr>
          <w:sz w:val="28"/>
        </w:rPr>
        <w:t>n: SUCRE Y ARGENTINA, TULCAN, 4, CARCHI, Ecuador</w:t>
      </w:r>
    </w:p>
    <w:p w:rsidR="00DD41A4" w:rsidRPr="00A01BAC" w:rsidRDefault="00DD41A4" w:rsidP="00DD41A4">
      <w:pPr>
        <w:pStyle w:val="msoaddress"/>
        <w:widowControl w:val="0"/>
        <w:jc w:val="left"/>
        <w:rPr>
          <w:sz w:val="28"/>
        </w:rPr>
      </w:pPr>
      <w:r w:rsidRPr="00A01BAC">
        <w:rPr>
          <w:sz w:val="28"/>
        </w:rPr>
        <w:t>Correo Electrónico</w:t>
      </w:r>
      <w:r w:rsidR="008B48B6">
        <w:rPr>
          <w:sz w:val="28"/>
        </w:rPr>
        <w:t xml:space="preserve">: </w:t>
      </w:r>
      <w:r w:rsidR="008B48B6" w:rsidRPr="008B48B6">
        <w:rPr>
          <w:sz w:val="28"/>
        </w:rPr>
        <w:t>fruti.panda.bolivar@gmail.com</w:t>
      </w:r>
    </w:p>
    <w:p w:rsidR="00A93CA9" w:rsidRPr="002271D2" w:rsidRDefault="00DD41A4" w:rsidP="00DD41A4">
      <w:pPr>
        <w:pStyle w:val="msoaddress"/>
        <w:widowControl w:val="0"/>
        <w:jc w:val="left"/>
        <w:rPr>
          <w:sz w:val="28"/>
        </w:rPr>
      </w:pPr>
      <w:r w:rsidRPr="00A01BAC">
        <w:rPr>
          <w:sz w:val="28"/>
        </w:rPr>
        <w:t>Web/Blog: www.institutobolivar.edu.ec</w:t>
      </w:r>
    </w:p>
    <w:sectPr w:rsidR="00A93CA9" w:rsidRPr="002271D2" w:rsidSect="00DD41A4">
      <w:pgSz w:w="16838" w:h="11906" w:orient="landscape" w:code="9"/>
      <w:pgMar w:top="851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FB" w:rsidRDefault="00201EFB" w:rsidP="00F54CB0">
      <w:pPr>
        <w:spacing w:after="0" w:line="240" w:lineRule="auto"/>
      </w:pPr>
      <w:r>
        <w:separator/>
      </w:r>
    </w:p>
  </w:endnote>
  <w:endnote w:type="continuationSeparator" w:id="0">
    <w:p w:rsidR="00201EFB" w:rsidRDefault="00201EFB" w:rsidP="00F5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00000001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FB" w:rsidRDefault="00201EFB" w:rsidP="00F54CB0">
      <w:pPr>
        <w:spacing w:after="0" w:line="240" w:lineRule="auto"/>
      </w:pPr>
      <w:r>
        <w:separator/>
      </w:r>
    </w:p>
  </w:footnote>
  <w:footnote w:type="continuationSeparator" w:id="0">
    <w:p w:rsidR="00201EFB" w:rsidRDefault="00201EFB" w:rsidP="00F54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89e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741"/>
    <w:rsid w:val="0003602D"/>
    <w:rsid w:val="00043A1B"/>
    <w:rsid w:val="00144B8E"/>
    <w:rsid w:val="0015093D"/>
    <w:rsid w:val="00201EFB"/>
    <w:rsid w:val="002271D2"/>
    <w:rsid w:val="002E2756"/>
    <w:rsid w:val="00331837"/>
    <w:rsid w:val="00442696"/>
    <w:rsid w:val="0056232E"/>
    <w:rsid w:val="005A0F2F"/>
    <w:rsid w:val="005C3A9B"/>
    <w:rsid w:val="0068576D"/>
    <w:rsid w:val="00694396"/>
    <w:rsid w:val="0070438D"/>
    <w:rsid w:val="00862208"/>
    <w:rsid w:val="00894FD1"/>
    <w:rsid w:val="008B437A"/>
    <w:rsid w:val="008B48B6"/>
    <w:rsid w:val="00903F0D"/>
    <w:rsid w:val="00A01BAC"/>
    <w:rsid w:val="00A93CA9"/>
    <w:rsid w:val="00AB28F4"/>
    <w:rsid w:val="00AB6A1D"/>
    <w:rsid w:val="00B02E69"/>
    <w:rsid w:val="00CA7E4A"/>
    <w:rsid w:val="00DD41A4"/>
    <w:rsid w:val="00E35660"/>
    <w:rsid w:val="00E873A4"/>
    <w:rsid w:val="00EB4964"/>
    <w:rsid w:val="00F02741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9e98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spacing w:after="0" w:line="240" w:lineRule="auto"/>
      <w:jc w:val="center"/>
    </w:pPr>
    <w:rPr>
      <w:rFonts w:ascii="Calisto MT" w:eastAsia="Times New Roman" w:hAnsi="Calisto MT" w:cs="Times New Roman"/>
      <w:i/>
      <w:iCs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after="0" w:line="360" w:lineRule="auto"/>
      <w:ind w:left="720" w:firstLine="851"/>
      <w:contextualSpacing/>
      <w:jc w:val="center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F54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4C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4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4C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address">
    <w:name w:val="msoaddress"/>
    <w:rsid w:val="00694396"/>
    <w:pPr>
      <w:tabs>
        <w:tab w:val="left" w:pos="-31680"/>
      </w:tabs>
      <w:spacing w:line="360" w:lineRule="auto"/>
      <w:jc w:val="center"/>
    </w:pPr>
    <w:rPr>
      <w:rFonts w:ascii="Franklin Gothic Book" w:hAnsi="Franklin Gothic Book"/>
      <w:color w:val="000000"/>
      <w:kern w:val="28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269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7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6A82-80A8-4C58-9544-630D395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Byron Guamán</cp:lastModifiedBy>
  <cp:revision>15</cp:revision>
  <dcterms:created xsi:type="dcterms:W3CDTF">2013-01-13T23:42:00Z</dcterms:created>
  <dcterms:modified xsi:type="dcterms:W3CDTF">2016-03-14T19:39:00Z</dcterms:modified>
</cp:coreProperties>
</file>